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68" w:rsidRDefault="00E64968" w:rsidP="00E64968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9264">
            <v:imagedata r:id="rId5" o:title=""/>
          </v:shape>
          <o:OLEObject Type="Embed" ProgID="MSPhotoEd.3" ShapeID="_x0000_s1026" DrawAspect="Content" ObjectID="_1652286353" r:id="rId6"/>
        </w:object>
      </w:r>
    </w:p>
    <w:p w:rsidR="00E64968" w:rsidRDefault="00E64968" w:rsidP="00E64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E64968" w:rsidRDefault="00E64968" w:rsidP="00E64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:rsidR="00E64968" w:rsidRDefault="00E64968" w:rsidP="00E64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E64968" w:rsidRDefault="00E64968" w:rsidP="00E64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</w:t>
      </w:r>
      <w:r>
        <w:rPr>
          <w:rFonts w:ascii="Arial" w:hAnsi="Arial" w:cs="Arial"/>
          <w:bCs/>
          <w:sz w:val="20"/>
          <w:szCs w:val="20"/>
        </w:rPr>
        <w:t xml:space="preserve">Apª. </w:t>
      </w:r>
      <w:r>
        <w:rPr>
          <w:rFonts w:ascii="Arial" w:hAnsi="Arial" w:cs="Arial"/>
          <w:bCs/>
          <w:sz w:val="20"/>
          <w:szCs w:val="20"/>
        </w:rPr>
        <w:t>B. Baraúna.</w:t>
      </w:r>
    </w:p>
    <w:p w:rsidR="00E64968" w:rsidRDefault="00E64968" w:rsidP="00E64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E64968" w:rsidRDefault="00E64968" w:rsidP="00E64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Professora: Gislaine Guindani</w:t>
      </w:r>
    </w:p>
    <w:p w:rsidR="00E64968" w:rsidRPr="00E64968" w:rsidRDefault="00E64968" w:rsidP="00E6496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2</w:t>
      </w:r>
      <w:r>
        <w:rPr>
          <w:rFonts w:ascii="Arial" w:hAnsi="Arial" w:cs="Arial"/>
          <w:color w:val="222222"/>
          <w:shd w:val="clear" w:color="auto" w:fill="FFFFFF"/>
        </w:rPr>
        <w:t>º ano</w:t>
      </w:r>
    </w:p>
    <w:p w:rsidR="00E64968" w:rsidRDefault="00E64968" w:rsidP="007028F4">
      <w:pPr>
        <w:rPr>
          <w:rFonts w:ascii="Times New Roman" w:hAnsi="Times New Roman" w:cs="Times New Roman"/>
          <w:sz w:val="24"/>
          <w:szCs w:val="24"/>
        </w:rPr>
      </w:pPr>
    </w:p>
    <w:p w:rsidR="007028F4" w:rsidRDefault="007028F4" w:rsidP="007028F4">
      <w:pPr>
        <w:rPr>
          <w:rFonts w:ascii="Times New Roman" w:hAnsi="Times New Roman" w:cs="Times New Roman"/>
          <w:sz w:val="24"/>
          <w:szCs w:val="24"/>
        </w:rPr>
      </w:pPr>
      <w:r w:rsidRPr="00E64968">
        <w:rPr>
          <w:rFonts w:ascii="Times New Roman" w:hAnsi="Times New Roman" w:cs="Times New Roman"/>
          <w:b/>
          <w:sz w:val="24"/>
          <w:szCs w:val="24"/>
        </w:rPr>
        <w:t>DATA:</w:t>
      </w:r>
      <w:r w:rsidR="00E64968">
        <w:rPr>
          <w:rFonts w:ascii="Times New Roman" w:hAnsi="Times New Roman" w:cs="Times New Roman"/>
          <w:sz w:val="24"/>
          <w:szCs w:val="24"/>
        </w:rPr>
        <w:t xml:space="preserve"> 01/06/20 À </w:t>
      </w:r>
      <w:r>
        <w:rPr>
          <w:rFonts w:ascii="Times New Roman" w:hAnsi="Times New Roman" w:cs="Times New Roman"/>
          <w:sz w:val="24"/>
          <w:szCs w:val="24"/>
        </w:rPr>
        <w:t>05/06/20</w:t>
      </w:r>
    </w:p>
    <w:p w:rsidR="007028F4" w:rsidRDefault="007028F4" w:rsidP="007028F4">
      <w:pPr>
        <w:rPr>
          <w:rFonts w:ascii="Times New Roman" w:hAnsi="Times New Roman" w:cs="Times New Roman"/>
          <w:sz w:val="24"/>
          <w:szCs w:val="24"/>
        </w:rPr>
      </w:pPr>
      <w:r w:rsidRPr="00E64968">
        <w:rPr>
          <w:rFonts w:ascii="Times New Roman" w:hAnsi="Times New Roman" w:cs="Times New Roman"/>
          <w:b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 xml:space="preserve"> 2° ANO</w:t>
      </w:r>
    </w:p>
    <w:p w:rsidR="00E64968" w:rsidRDefault="00E64968" w:rsidP="007028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8F4" w:rsidRPr="00E64968" w:rsidRDefault="007028F4" w:rsidP="007028F4">
      <w:pPr>
        <w:rPr>
          <w:rFonts w:ascii="Times New Roman" w:hAnsi="Times New Roman" w:cs="Times New Roman"/>
          <w:b/>
          <w:sz w:val="24"/>
          <w:szCs w:val="24"/>
        </w:rPr>
      </w:pPr>
      <w:r w:rsidRPr="00E64968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E64968" w:rsidRPr="00E64968">
        <w:rPr>
          <w:rFonts w:ascii="Times New Roman" w:hAnsi="Times New Roman" w:cs="Times New Roman"/>
          <w:b/>
          <w:sz w:val="24"/>
          <w:szCs w:val="24"/>
        </w:rPr>
        <w:t>0</w:t>
      </w:r>
      <w:r w:rsidRPr="00E64968">
        <w:rPr>
          <w:rFonts w:ascii="Times New Roman" w:hAnsi="Times New Roman" w:cs="Times New Roman"/>
          <w:b/>
          <w:sz w:val="24"/>
          <w:szCs w:val="24"/>
        </w:rPr>
        <w:t>1- SEQUÊNCIA DIDÁTICA: APRENDER BRINCANDO</w:t>
      </w:r>
    </w:p>
    <w:p w:rsidR="007028F4" w:rsidRDefault="00E64968" w:rsidP="007028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028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BRINCADEIRA É MUITO IMPORTANTE PARA O DESENVOLVIMENTO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INFANTIL, ELA</w:t>
      </w:r>
      <w:r w:rsidR="007028F4" w:rsidRPr="005F5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ESTÁ INSERIDA NA BASE NACIONAL COMUM CURRICULAR (BNCC), SENDO UM DOS SEIS DIREITOS DE APRENDIZAG</w:t>
      </w:r>
      <w:r w:rsidR="0019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E DESENVOLVIMENTO DA CRIANÇA.</w:t>
      </w:r>
    </w:p>
    <w:p w:rsidR="004A0EEC" w:rsidRDefault="004A0EEC" w:rsidP="004A0EE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ATIVIDADE DESSA SEMANA DE PROSEDI VAI SER SOBRE ADIÇÃO E SUBTR</w:t>
      </w:r>
      <w:r w:rsidR="00E73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AÇÃO ATRAVÉS DE UM JOGO. </w:t>
      </w:r>
    </w:p>
    <w:p w:rsidR="00E73CF8" w:rsidRDefault="00E73CF8" w:rsidP="004A0EE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LEMB</w:t>
      </w:r>
      <w:r w:rsidR="00936F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RANDO QUE QUANDO GANHAR DEVE SER SOMADO, E QUE QUANDO PERDER DEVE SER DIMINUIDO.</w:t>
      </w:r>
    </w:p>
    <w:p w:rsidR="004A0EEC" w:rsidRDefault="004A0EEC" w:rsidP="004A0EE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74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1° PASSO: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CONVIDAR UM FAMILIAR PARA PARTICIPAR.</w:t>
      </w:r>
    </w:p>
    <w:p w:rsidR="004A0EEC" w:rsidRDefault="004A0EEC" w:rsidP="004A0EE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74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2° PASSO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 VOCÊ VAI PRECISAR DE:</w:t>
      </w:r>
    </w:p>
    <w:p w:rsidR="004A0EEC" w:rsidRDefault="004A0EEC" w:rsidP="004A0EE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0E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UMA CAIXINHA OU </w:t>
      </w:r>
      <w:r w:rsidR="00E64968" w:rsidRPr="004A0E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POTE;</w:t>
      </w:r>
    </w:p>
    <w:p w:rsidR="004A0EEC" w:rsidRDefault="004A0EEC" w:rsidP="004A0EE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 </w:t>
      </w:r>
      <w:r w:rsidR="00E37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BOLINHAS DE PAPEL PEQUENAS.</w:t>
      </w:r>
    </w:p>
    <w:p w:rsidR="00E3742A" w:rsidRPr="00E3742A" w:rsidRDefault="006E4CB0" w:rsidP="006E4CB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UM TABULEIRO C</w:t>
      </w:r>
      <w:r w:rsidR="00C35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OMO ESSE QUE VOCÊ PODE DESENHAR,</w:t>
      </w:r>
      <w:r w:rsidR="0019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CADA JOGADOR PRECISA DE UM TABULEIRO.</w:t>
      </w:r>
    </w:p>
    <w:p w:rsidR="006E4CB0" w:rsidRDefault="006E4CB0" w:rsidP="00E374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3532150" cy="2409825"/>
            <wp:effectExtent l="0" t="0" r="0" b="0"/>
            <wp:docPr id="3" name="Imagem 2" descr="https://1.bp.blogspot.com/-ZNnzTT0vPZ8/WSMkpb7L3OI/AAAAAAAA5zc/EGeIt1NvO7Q9aikm932lpNcxCgbC3nFzgCEw/s1600/atividades-adicao-subtracao-3a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ZNnzTT0vPZ8/WSMkpb7L3OI/AAAAAAAA5zc/EGeIt1NvO7Q9aikm932lpNcxCgbC3nFzgCEw/s1600/atividades-adicao-subtracao-3ano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354" t="24931" r="11782" b="5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11" cy="242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68" w:rsidRDefault="00E64968" w:rsidP="00E374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4968" w:rsidRDefault="00E64968" w:rsidP="00E374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4968" w:rsidRDefault="00E64968" w:rsidP="00E374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742A" w:rsidRDefault="00E3742A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74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3° PASSO: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ESCOLHAM QUEM VAI SER O MESTRE. </w:t>
      </w:r>
    </w:p>
    <w:p w:rsidR="00C35617" w:rsidRDefault="00E3742A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MESTRE VAI COLOCAR AS BOLINHAS DE PAPEL NO CHÃO PODE SER 11, 12, 13, 14 OU 15 E O JOGADOR DEVE CONTAR.</w:t>
      </w:r>
    </w:p>
    <w:p w:rsidR="00E3742A" w:rsidRDefault="00E3742A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SEGUIDA, O JOGADOR FECHA OS OLHOS, E O MESTRE COLOCA ALGUMAS BOLINHAS DE PAPEL NA CAIXA OU NO POTE. </w:t>
      </w:r>
    </w:p>
    <w:p w:rsidR="00E3742A" w:rsidRDefault="00E3742A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JOGADOR DEVE DIZER QUANTAS BOLINHAS FORAM RETIRADAS.</w:t>
      </w:r>
    </w:p>
    <w:p w:rsidR="00E3742A" w:rsidRDefault="00E3742A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ACERTAR GANHA 2 PONTOS, SE ERRAR PERDE 1 PONTO.  </w:t>
      </w:r>
      <w:r w:rsidR="00C35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DEVE IR </w:t>
      </w:r>
      <w:r w:rsidR="00E64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ANOTANDO NO</w:t>
      </w:r>
      <w:r w:rsidR="00C35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SEU TABULEIRO.  SÃO 4 </w:t>
      </w:r>
      <w:r w:rsidR="00E64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RODADAS.</w:t>
      </w:r>
      <w:r w:rsidR="00C35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35617" w:rsidRDefault="00C35617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DEPOIS DE PREENCHER</w:t>
      </w:r>
      <w:r w:rsidR="00E64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SEU TABULEIRO O JOGADOR PASSA </w:t>
      </w:r>
      <w:proofErr w:type="gramStart"/>
      <w:r w:rsidR="00E64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MESTRE.</w:t>
      </w:r>
    </w:p>
    <w:p w:rsidR="00C35617" w:rsidRPr="00C35617" w:rsidRDefault="00C35617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OBSERVE COMO FICOU O </w:t>
      </w:r>
      <w:r w:rsidRPr="00E649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TABULEIRO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DESSE JOGADOR EM 2 PARTIDAS.</w:t>
      </w:r>
    </w:p>
    <w:p w:rsidR="00C35617" w:rsidRDefault="00C35617" w:rsidP="00E3742A">
      <w:pPr>
        <w:rPr>
          <w:noProof/>
          <w:lang w:eastAsia="pt-BR"/>
        </w:rPr>
      </w:pPr>
    </w:p>
    <w:p w:rsidR="00C35617" w:rsidRDefault="00C35617" w:rsidP="00C356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2404153" cy="1715784"/>
            <wp:effectExtent l="19050" t="0" r="0" b="0"/>
            <wp:docPr id="5" name="Imagem 5" descr="https://1.bp.blogspot.com/-ZNnzTT0vPZ8/WSMkpb7L3OI/AAAAAAAA5zc/EGeIt1NvO7Q9aikm932lpNcxCgbC3nFzgCEw/s1600/atividades-adicao-subtracao-3a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ZNnzTT0vPZ8/WSMkpb7L3OI/AAAAAAAA5zc/EGeIt1NvO7Q9aikm932lpNcxCgbC3nFzgCEw/s1600/atividades-adicao-subtracao-3ano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916" t="68275" r="7617" b="15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53" cy="17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17" w:rsidRDefault="00C35617" w:rsidP="00C356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5617" w:rsidRDefault="00E73CF8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DEPOIS QUE O JOGADOR E O MESTRE JOGAREM </w:t>
      </w:r>
      <w:r w:rsidR="00E64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SERÁ SOMADO</w:t>
      </w:r>
      <w:r w:rsidR="00C35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 RESULTADOS E GANHA QUEM TIVER O MAIOR RESULTADO.</w:t>
      </w:r>
    </w:p>
    <w:p w:rsidR="00E73CF8" w:rsidRDefault="00E73CF8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742A" w:rsidRPr="00E3742A" w:rsidRDefault="00E3742A" w:rsidP="00E3742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0F8B" w:rsidRDefault="00400F8B" w:rsidP="006E4CB0">
      <w:pPr>
        <w:pStyle w:val="PargrafodaLista"/>
        <w:ind w:left="76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4CB0" w:rsidRPr="004A0EEC" w:rsidRDefault="006E4CB0" w:rsidP="006E4CB0">
      <w:pPr>
        <w:pStyle w:val="PargrafodaLista"/>
        <w:ind w:left="76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0EEC" w:rsidRDefault="004A0EEC" w:rsidP="004A0EEC">
      <w:pPr>
        <w:rPr>
          <w:rFonts w:ascii="Open Sans" w:hAnsi="Open Sans"/>
          <w:noProof/>
          <w:color w:val="0093BF"/>
        </w:rPr>
      </w:pPr>
    </w:p>
    <w:p w:rsidR="00757574" w:rsidRPr="00757574" w:rsidRDefault="00757574" w:rsidP="00757574">
      <w:pPr>
        <w:pStyle w:val="NormalWeb"/>
        <w:shd w:val="clear" w:color="auto" w:fill="FFFFFF"/>
        <w:jc w:val="center"/>
        <w:rPr>
          <w:rFonts w:ascii="Open Sans" w:hAnsi="Open Sans"/>
          <w:b/>
        </w:rPr>
      </w:pPr>
    </w:p>
    <w:p w:rsidR="00757574" w:rsidRPr="00757574" w:rsidRDefault="00757574" w:rsidP="00757574">
      <w:pPr>
        <w:pStyle w:val="NormalWeb"/>
        <w:shd w:val="clear" w:color="auto" w:fill="FFFFFF"/>
        <w:rPr>
          <w:rFonts w:ascii="Open Sans" w:hAnsi="Open Sans"/>
          <w:b/>
        </w:rPr>
      </w:pPr>
    </w:p>
    <w:p w:rsidR="00DB1FFE" w:rsidRDefault="00DB1FFE" w:rsidP="007028F4">
      <w:pPr>
        <w:rPr>
          <w:rFonts w:ascii="Times New Roman" w:hAnsi="Times New Roman" w:cs="Times New Roman"/>
          <w:sz w:val="24"/>
          <w:szCs w:val="24"/>
        </w:rPr>
      </w:pPr>
    </w:p>
    <w:p w:rsidR="00DB1FFE" w:rsidRPr="00DB1FFE" w:rsidRDefault="00DB1FFE" w:rsidP="007028F4">
      <w:pPr>
        <w:rPr>
          <w:rFonts w:ascii="Times New Roman" w:hAnsi="Times New Roman" w:cs="Times New Roman"/>
          <w:sz w:val="24"/>
          <w:szCs w:val="24"/>
        </w:rPr>
      </w:pPr>
    </w:p>
    <w:p w:rsidR="00DB1FFE" w:rsidRPr="001C73AA" w:rsidRDefault="00DB1FFE" w:rsidP="007028F4">
      <w:pPr>
        <w:rPr>
          <w:rFonts w:ascii="Times New Roman" w:hAnsi="Times New Roman" w:cs="Times New Roman"/>
          <w:b/>
          <w:sz w:val="24"/>
          <w:szCs w:val="24"/>
        </w:rPr>
      </w:pPr>
    </w:p>
    <w:p w:rsidR="007028F4" w:rsidRDefault="007028F4" w:rsidP="007028F4">
      <w:pPr>
        <w:rPr>
          <w:rFonts w:ascii="Times New Roman" w:hAnsi="Times New Roman" w:cs="Times New Roman"/>
          <w:sz w:val="24"/>
          <w:szCs w:val="24"/>
        </w:rPr>
      </w:pPr>
    </w:p>
    <w:p w:rsidR="0034730B" w:rsidRDefault="0034730B"/>
    <w:sectPr w:rsidR="0034730B" w:rsidSect="00E64968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1E82"/>
    <w:multiLevelType w:val="hybridMultilevel"/>
    <w:tmpl w:val="47341C78"/>
    <w:lvl w:ilvl="0" w:tplc="041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8F4"/>
    <w:rsid w:val="001970AD"/>
    <w:rsid w:val="001C73AA"/>
    <w:rsid w:val="00203C3D"/>
    <w:rsid w:val="0034730B"/>
    <w:rsid w:val="00400F8B"/>
    <w:rsid w:val="004A0EEC"/>
    <w:rsid w:val="00572351"/>
    <w:rsid w:val="006E4CB0"/>
    <w:rsid w:val="007028F4"/>
    <w:rsid w:val="00757574"/>
    <w:rsid w:val="00860AA2"/>
    <w:rsid w:val="00936F4F"/>
    <w:rsid w:val="009973E9"/>
    <w:rsid w:val="00C35617"/>
    <w:rsid w:val="00DB1FFE"/>
    <w:rsid w:val="00E3742A"/>
    <w:rsid w:val="00E64968"/>
    <w:rsid w:val="00E73CF8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10BD46-E373-4D93-A1DB-E8164B9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2020-05-27T21:38:00Z</dcterms:created>
  <dcterms:modified xsi:type="dcterms:W3CDTF">2020-05-29T22:39:00Z</dcterms:modified>
</cp:coreProperties>
</file>