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4F" w:rsidRDefault="00D3464F" w:rsidP="00D3464F">
      <w:pPr>
        <w:tabs>
          <w:tab w:val="left" w:pos="411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D3464F" w:rsidTr="00D3464F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4F" w:rsidRDefault="00D3464F">
            <w:pPr>
              <w:tabs>
                <w:tab w:val="left" w:pos="4111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05.15pt;z-index:251659264">
                  <v:imagedata r:id="rId5" o:title=""/>
                </v:shape>
                <o:OLEObject Type="Embed" ProgID="MSPhotoEd.3" ShapeID="_x0000_s1027" DrawAspect="Content" ObjectID="_1667399166" r:id="rId6"/>
              </w:object>
            </w:r>
          </w:p>
          <w:p w:rsidR="00D3464F" w:rsidRDefault="00D3464F">
            <w:pPr>
              <w:tabs>
                <w:tab w:val="left" w:pos="4111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  <w:p w:rsidR="00D3464F" w:rsidRDefault="00D3464F">
            <w:pPr>
              <w:tabs>
                <w:tab w:val="left" w:pos="4111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4F" w:rsidRDefault="00D3464F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Escola Municipal de Educação Básica Augustinho Marcon.</w:t>
            </w:r>
          </w:p>
          <w:p w:rsidR="00D3464F" w:rsidRDefault="00D3464F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Catanduvas, novembro de 2020.</w:t>
            </w:r>
          </w:p>
          <w:p w:rsidR="00D3464F" w:rsidRDefault="00D3464F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:rsidR="00D3464F" w:rsidRDefault="00D3464F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:rsidR="00D3464F" w:rsidRDefault="00D3464F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Administrativa: Margarete Petter Dutra.</w:t>
            </w:r>
          </w:p>
          <w:p w:rsidR="00D3464F" w:rsidRDefault="00D3464F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Professora: Marli Monteiro de Freitas. </w:t>
            </w:r>
          </w:p>
          <w:p w:rsidR="00D3464F" w:rsidRDefault="00D3464F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Aluno(a):</w:t>
            </w:r>
          </w:p>
          <w:p w:rsidR="00D3464F" w:rsidRDefault="00D3464F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º ano.</w:t>
            </w:r>
          </w:p>
        </w:tc>
      </w:tr>
    </w:tbl>
    <w:p w:rsidR="00D3464F" w:rsidRDefault="00D3464F" w:rsidP="009E587D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D3464F" w:rsidRDefault="00D3464F" w:rsidP="00D3464F">
      <w:pPr>
        <w:tabs>
          <w:tab w:val="left" w:pos="4111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E587D" w:rsidRDefault="00D3464F" w:rsidP="00D3464F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SEQUÊNCIA DIDÁTICA – ARTES - </w:t>
      </w:r>
      <w:r w:rsidR="009E587D">
        <w:rPr>
          <w:rFonts w:ascii="Arial" w:hAnsi="Arial" w:cs="Arial"/>
          <w:b/>
          <w:color w:val="FF0000"/>
          <w:sz w:val="24"/>
          <w:szCs w:val="24"/>
        </w:rPr>
        <w:t xml:space="preserve"> 23/11/2020 A 27/11/2020</w:t>
      </w:r>
    </w:p>
    <w:p w:rsidR="009E587D" w:rsidRDefault="009E587D" w:rsidP="00D3464F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E587D" w:rsidRPr="00D3464F" w:rsidRDefault="009E587D" w:rsidP="009E587D">
      <w:pPr>
        <w:tabs>
          <w:tab w:val="left" w:pos="4111"/>
        </w:tabs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  <w:r w:rsidRPr="00D3464F">
        <w:rPr>
          <w:rFonts w:ascii="Arial" w:hAnsi="Arial" w:cs="Arial"/>
          <w:b/>
          <w:sz w:val="24"/>
          <w:szCs w:val="24"/>
        </w:rPr>
        <w:t xml:space="preserve">   TEMA: FAZENDO ARTE COM DOBRADURA</w:t>
      </w:r>
    </w:p>
    <w:p w:rsidR="009E587D" w:rsidRPr="00D3464F" w:rsidRDefault="009E587D" w:rsidP="00F630B3">
      <w:pPr>
        <w:spacing w:after="0"/>
        <w:ind w:left="-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9E587D" w:rsidRPr="00D3464F" w:rsidRDefault="00D3464F" w:rsidP="00F630B3">
      <w:pPr>
        <w:spacing w:after="0"/>
        <w:ind w:left="-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9E587D" w:rsidRPr="00D3464F">
        <w:rPr>
          <w:rFonts w:ascii="Arial" w:hAnsi="Arial" w:cs="Arial"/>
          <w:b/>
          <w:bCs/>
          <w:sz w:val="24"/>
          <w:szCs w:val="24"/>
          <w:shd w:val="clear" w:color="auto" w:fill="FFFFFF"/>
        </w:rPr>
        <w:t>CONTEÚDO: PROCESSO DE CRIAÇÃO.</w:t>
      </w:r>
    </w:p>
    <w:p w:rsidR="00D3464F" w:rsidRDefault="00D3464F" w:rsidP="00F630B3">
      <w:pPr>
        <w:spacing w:after="0"/>
        <w:ind w:left="-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71365A" w:rsidRPr="00D3464F" w:rsidRDefault="009E587D" w:rsidP="00D3464F">
      <w:pPr>
        <w:spacing w:after="0"/>
        <w:ind w:left="-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3464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Somente leitura </w:t>
      </w:r>
    </w:p>
    <w:p w:rsidR="009E587D" w:rsidRDefault="0071365A" w:rsidP="0071365A">
      <w:pPr>
        <w:spacing w:after="0"/>
        <w:ind w:left="-567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0F2E0B35" wp14:editId="783B32C9">
            <wp:extent cx="1914076" cy="1704975"/>
            <wp:effectExtent l="0" t="0" r="0" b="0"/>
            <wp:docPr id="10" name="Imagem 10" descr="Dobraduras de papel em - origami - Página inicial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aduras de papel em - origami - Página inicial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69" cy="171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4F" w:rsidRDefault="00D3464F" w:rsidP="0071365A">
      <w:pPr>
        <w:spacing w:after="0"/>
        <w:ind w:left="-567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D3464F" w:rsidRPr="00D3464F" w:rsidRDefault="00D3464F" w:rsidP="00D3464F">
      <w:pPr>
        <w:spacing w:after="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  </w:t>
      </w:r>
      <w:r w:rsidR="00767226" w:rsidRPr="00D3464F">
        <w:rPr>
          <w:rFonts w:ascii="Arial" w:hAnsi="Arial" w:cs="Arial"/>
          <w:b/>
          <w:bCs/>
          <w:sz w:val="24"/>
          <w:szCs w:val="24"/>
          <w:shd w:val="clear" w:color="auto" w:fill="FFFFFF"/>
        </w:rPr>
        <w:t>Dobradura</w:t>
      </w:r>
      <w:r w:rsidR="00767226" w:rsidRPr="00D3464F">
        <w:rPr>
          <w:rFonts w:ascii="Arial" w:hAnsi="Arial" w:cs="Arial"/>
          <w:sz w:val="24"/>
          <w:szCs w:val="24"/>
          <w:shd w:val="clear" w:color="auto" w:fill="FFFFFF"/>
        </w:rPr>
        <w:t> é a arte de construir objetos com </w:t>
      </w:r>
      <w:hyperlink r:id="rId8" w:tooltip="Papel" w:history="1">
        <w:r w:rsidR="00767226" w:rsidRPr="00D3464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papel</w:t>
        </w:r>
      </w:hyperlink>
      <w:r w:rsidR="00767226" w:rsidRPr="00D3464F">
        <w:rPr>
          <w:rFonts w:ascii="Arial" w:hAnsi="Arial" w:cs="Arial"/>
          <w:sz w:val="24"/>
          <w:szCs w:val="24"/>
          <w:shd w:val="clear" w:color="auto" w:fill="FFFFFF"/>
        </w:rPr>
        <w:t xml:space="preserve">.  </w:t>
      </w:r>
      <w:r w:rsidRPr="00D3464F">
        <w:rPr>
          <w:rFonts w:ascii="Arial" w:hAnsi="Arial" w:cs="Arial"/>
          <w:sz w:val="24"/>
          <w:szCs w:val="24"/>
          <w:shd w:val="clear" w:color="auto" w:fill="FFFFFF"/>
        </w:rPr>
        <w:t>Esta</w:t>
      </w:r>
      <w:r w:rsidR="00BC4E4B" w:rsidRPr="00D3464F">
        <w:rPr>
          <w:rFonts w:ascii="Arial" w:hAnsi="Arial" w:cs="Arial"/>
          <w:sz w:val="24"/>
          <w:szCs w:val="24"/>
          <w:shd w:val="clear" w:color="auto" w:fill="FFFFFF"/>
        </w:rPr>
        <w:t xml:space="preserve"> técnica consiste</w:t>
      </w:r>
      <w:r w:rsidR="00767226" w:rsidRPr="00D3464F">
        <w:rPr>
          <w:rFonts w:ascii="Arial" w:hAnsi="Arial" w:cs="Arial"/>
          <w:sz w:val="24"/>
          <w:szCs w:val="24"/>
          <w:shd w:val="clear" w:color="auto" w:fill="FFFFFF"/>
        </w:rPr>
        <w:t xml:space="preserve"> em dobrar um </w:t>
      </w:r>
      <w:hyperlink r:id="rId9" w:tooltip="Papel" w:history="1">
        <w:r w:rsidR="00767226" w:rsidRPr="00D3464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papel</w:t>
        </w:r>
      </w:hyperlink>
      <w:r w:rsidR="00767226" w:rsidRPr="00D3464F">
        <w:rPr>
          <w:rFonts w:ascii="Arial" w:hAnsi="Arial" w:cs="Arial"/>
          <w:sz w:val="24"/>
          <w:szCs w:val="24"/>
          <w:shd w:val="clear" w:color="auto" w:fill="FFFFFF"/>
        </w:rPr>
        <w:t xml:space="preserve">, e fazer com que se torne uma forma. Desde uma simples estrela, até castelos muito bem planejados e bem </w:t>
      </w:r>
      <w:r w:rsidR="00F630B3" w:rsidRPr="00D3464F">
        <w:rPr>
          <w:rFonts w:ascii="Arial" w:hAnsi="Arial" w:cs="Arial"/>
          <w:sz w:val="24"/>
          <w:szCs w:val="24"/>
          <w:shd w:val="clear" w:color="auto" w:fill="FFFFFF"/>
        </w:rPr>
        <w:t>fe</w:t>
      </w:r>
      <w:r w:rsidR="00F507D2" w:rsidRPr="00D3464F">
        <w:rPr>
          <w:rFonts w:ascii="Arial" w:hAnsi="Arial" w:cs="Arial"/>
          <w:sz w:val="24"/>
          <w:szCs w:val="24"/>
          <w:shd w:val="clear" w:color="auto" w:fill="FFFFFF"/>
        </w:rPr>
        <w:t>itos. O segredo de um trabalho bem feito é dobrar pontinha com pontinha e frisar bem.</w:t>
      </w:r>
      <w:r w:rsidRPr="00D3464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960AD" w:rsidRPr="00D3464F">
        <w:rPr>
          <w:rFonts w:ascii="Arial" w:hAnsi="Arial" w:cs="Arial"/>
          <w:sz w:val="24"/>
          <w:szCs w:val="24"/>
          <w:shd w:val="clear" w:color="auto" w:fill="FFFFFF"/>
        </w:rPr>
        <w:t xml:space="preserve">Assim como </w:t>
      </w:r>
      <w:r w:rsidR="00F507D2" w:rsidRPr="00D3464F">
        <w:rPr>
          <w:rFonts w:ascii="Arial" w:hAnsi="Arial" w:cs="Arial"/>
          <w:sz w:val="24"/>
          <w:szCs w:val="24"/>
          <w:shd w:val="clear" w:color="auto" w:fill="FFFFFF"/>
        </w:rPr>
        <w:t xml:space="preserve">toda arte a dobradura </w:t>
      </w:r>
      <w:r w:rsidR="008960AD" w:rsidRPr="00D3464F">
        <w:rPr>
          <w:rFonts w:ascii="Arial" w:hAnsi="Arial" w:cs="Arial"/>
          <w:sz w:val="24"/>
          <w:szCs w:val="24"/>
          <w:shd w:val="clear" w:color="auto" w:fill="FFFFFF"/>
        </w:rPr>
        <w:t>pode contribuir para abordar assuntos de forma lúdica para o </w:t>
      </w:r>
      <w:r w:rsidR="008960AD" w:rsidRPr="00D3464F">
        <w:rPr>
          <w:rFonts w:ascii="Arial" w:hAnsi="Arial" w:cs="Arial"/>
          <w:b/>
          <w:bCs/>
          <w:sz w:val="24"/>
          <w:szCs w:val="24"/>
          <w:shd w:val="clear" w:color="auto" w:fill="FFFFFF"/>
        </w:rPr>
        <w:t>ensino</w:t>
      </w:r>
      <w:r w:rsidR="008960AD" w:rsidRPr="00D3464F">
        <w:rPr>
          <w:rFonts w:ascii="Arial" w:hAnsi="Arial" w:cs="Arial"/>
          <w:sz w:val="24"/>
          <w:szCs w:val="24"/>
          <w:shd w:val="clear" w:color="auto" w:fill="FFFFFF"/>
        </w:rPr>
        <w:t xml:space="preserve"> e </w:t>
      </w:r>
      <w:r w:rsidRPr="00D3464F">
        <w:rPr>
          <w:rFonts w:ascii="Arial" w:hAnsi="Arial" w:cs="Arial"/>
          <w:sz w:val="24"/>
          <w:szCs w:val="24"/>
          <w:shd w:val="clear" w:color="auto" w:fill="FFFFFF"/>
        </w:rPr>
        <w:t>aprendizagem também</w:t>
      </w:r>
      <w:r w:rsidR="008960AD" w:rsidRPr="00D3464F">
        <w:rPr>
          <w:rFonts w:ascii="Arial" w:hAnsi="Arial" w:cs="Arial"/>
          <w:sz w:val="24"/>
          <w:szCs w:val="24"/>
          <w:shd w:val="clear" w:color="auto" w:fill="FFFFFF"/>
        </w:rPr>
        <w:t xml:space="preserve"> no desenvolvimento humano</w:t>
      </w:r>
      <w:r w:rsidR="00F507D2" w:rsidRPr="00D3464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D3464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219D0" w:rsidRPr="00D3464F">
        <w:rPr>
          <w:rFonts w:ascii="Arial" w:hAnsi="Arial" w:cs="Arial"/>
          <w:sz w:val="24"/>
          <w:szCs w:val="24"/>
          <w:shd w:val="clear" w:color="auto" w:fill="FFFFFF"/>
        </w:rPr>
        <w:t>A </w:t>
      </w:r>
      <w:r w:rsidR="004219D0" w:rsidRPr="00D3464F">
        <w:rPr>
          <w:rFonts w:ascii="Arial" w:hAnsi="Arial" w:cs="Arial"/>
          <w:b/>
          <w:bCs/>
          <w:sz w:val="24"/>
          <w:szCs w:val="24"/>
          <w:shd w:val="clear" w:color="auto" w:fill="FFFFFF"/>
        </w:rPr>
        <w:t>dobradura</w:t>
      </w:r>
      <w:r w:rsidR="004219D0" w:rsidRPr="00D3464F">
        <w:rPr>
          <w:rFonts w:ascii="Arial" w:hAnsi="Arial" w:cs="Arial"/>
          <w:sz w:val="24"/>
          <w:szCs w:val="24"/>
          <w:shd w:val="clear" w:color="auto" w:fill="FFFFFF"/>
        </w:rPr>
        <w:t> de papel é uma atividade tranquila, sem agitação e que exige concentração. Dessa forma, promove a diminuição da frequência cardíaca e alivia o</w:t>
      </w:r>
      <w:r w:rsidR="00BC4E4B" w:rsidRPr="00D3464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219D0" w:rsidRPr="00D3464F">
        <w:rPr>
          <w:rFonts w:ascii="Arial" w:hAnsi="Arial" w:cs="Arial"/>
          <w:sz w:val="24"/>
          <w:szCs w:val="24"/>
          <w:shd w:val="clear" w:color="auto" w:fill="FFFFFF"/>
        </w:rPr>
        <w:t>estres. O ato de fabricar, produzir, criar e confeccionar suas próprias coisas faz com que a </w:t>
      </w:r>
      <w:r w:rsidR="004219D0" w:rsidRPr="00D3464F">
        <w:rPr>
          <w:rFonts w:ascii="Arial" w:hAnsi="Arial" w:cs="Arial"/>
          <w:b/>
          <w:bCs/>
          <w:sz w:val="24"/>
          <w:szCs w:val="24"/>
          <w:shd w:val="clear" w:color="auto" w:fill="FFFFFF"/>
        </w:rPr>
        <w:t>criança</w:t>
      </w:r>
      <w:r w:rsidR="004219D0" w:rsidRPr="00D3464F">
        <w:rPr>
          <w:rFonts w:ascii="Arial" w:hAnsi="Arial" w:cs="Arial"/>
          <w:sz w:val="24"/>
          <w:szCs w:val="24"/>
          <w:shd w:val="clear" w:color="auto" w:fill="FFFFFF"/>
        </w:rPr>
        <w:t> entenda o </w:t>
      </w:r>
      <w:r w:rsidR="004219D0" w:rsidRPr="00D3464F">
        <w:rPr>
          <w:rFonts w:ascii="Arial" w:hAnsi="Arial" w:cs="Arial"/>
          <w:b/>
          <w:bCs/>
          <w:sz w:val="24"/>
          <w:szCs w:val="24"/>
          <w:shd w:val="clear" w:color="auto" w:fill="FFFFFF"/>
        </w:rPr>
        <w:t>objetivo</w:t>
      </w:r>
      <w:r w:rsidR="004219D0" w:rsidRPr="00D3464F">
        <w:rPr>
          <w:rFonts w:ascii="Arial" w:hAnsi="Arial" w:cs="Arial"/>
          <w:sz w:val="24"/>
          <w:szCs w:val="24"/>
          <w:shd w:val="clear" w:color="auto" w:fill="FFFFFF"/>
        </w:rPr>
        <w:t> e função do trabalho.</w:t>
      </w:r>
      <w:r w:rsidRPr="00D3464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219D0" w:rsidRPr="00D3464F">
        <w:rPr>
          <w:rFonts w:ascii="Arial" w:hAnsi="Arial" w:cs="Arial"/>
          <w:sz w:val="24"/>
          <w:szCs w:val="24"/>
          <w:shd w:val="clear" w:color="auto" w:fill="FFFFFF"/>
        </w:rPr>
        <w:t>Faz com que a criança mantenha sua concentração durante um período de tempo numa mesma atividade e assim manter a atenção em uma tarefa.</w:t>
      </w:r>
      <w:r w:rsidR="004219D0"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D3464F" w:rsidRDefault="00D3464F" w:rsidP="00D3464F">
      <w:pPr>
        <w:spacing w:after="0"/>
        <w:ind w:left="-567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4219D0" w:rsidRPr="00D3464F" w:rsidRDefault="00AF4917" w:rsidP="00D3464F">
      <w:pPr>
        <w:spacing w:after="0"/>
        <w:ind w:left="-567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Pesquise como f</w:t>
      </w:r>
      <w:r w:rsidR="0071365A">
        <w:rPr>
          <w:rFonts w:ascii="Arial" w:hAnsi="Arial" w:cs="Arial"/>
          <w:b/>
          <w:color w:val="222222"/>
          <w:shd w:val="clear" w:color="auto" w:fill="FFFFFF"/>
        </w:rPr>
        <w:t xml:space="preserve">azer dobraduras </w:t>
      </w:r>
      <w:r w:rsidR="004219D0">
        <w:rPr>
          <w:rFonts w:ascii="Arial" w:hAnsi="Arial" w:cs="Arial"/>
          <w:b/>
          <w:color w:val="222222"/>
          <w:shd w:val="clear" w:color="auto" w:fill="FFFFFF"/>
        </w:rPr>
        <w:t xml:space="preserve">segue o link </w:t>
      </w:r>
      <w:r w:rsidR="00D3464F"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hyperlink r:id="rId10" w:history="1">
        <w:r w:rsidR="008C172E" w:rsidRPr="00CA6006">
          <w:rPr>
            <w:rStyle w:val="Hyperlink"/>
            <w:rFonts w:ascii="Arial" w:hAnsi="Arial" w:cs="Arial"/>
            <w:shd w:val="clear" w:color="auto" w:fill="FFFFFF"/>
          </w:rPr>
          <w:t>https://www.youtube.com/watch?v=-Ne5d8mPiwc</w:t>
        </w:r>
      </w:hyperlink>
      <w:r w:rsidR="00D3464F">
        <w:rPr>
          <w:rStyle w:val="Hyperlink"/>
          <w:rFonts w:ascii="Arial" w:hAnsi="Arial" w:cs="Arial"/>
          <w:shd w:val="clear" w:color="auto" w:fill="FFFFFF"/>
        </w:rPr>
        <w:t xml:space="preserve"> </w:t>
      </w:r>
      <w:r w:rsidR="00D3464F">
        <w:rPr>
          <w:rFonts w:ascii="Arial" w:hAnsi="Arial" w:cs="Arial"/>
          <w:b/>
          <w:color w:val="222222"/>
          <w:shd w:val="clear" w:color="auto" w:fill="FFFFFF"/>
        </w:rPr>
        <w:t xml:space="preserve">  para você assistir</w:t>
      </w:r>
      <w:r w:rsidR="0071365A">
        <w:rPr>
          <w:rFonts w:ascii="Arial" w:hAnsi="Arial" w:cs="Arial"/>
          <w:b/>
          <w:color w:val="222222"/>
          <w:shd w:val="clear" w:color="auto" w:fill="FFFFFF"/>
        </w:rPr>
        <w:t>.</w:t>
      </w:r>
      <w:r w:rsidR="0071365A">
        <w:rPr>
          <w:color w:val="222222"/>
          <w:sz w:val="24"/>
          <w:szCs w:val="24"/>
          <w:shd w:val="clear" w:color="auto" w:fill="FFFFFF"/>
        </w:rPr>
        <w:t xml:space="preserve"> Também</w:t>
      </w:r>
      <w:r w:rsidR="004219D0">
        <w:rPr>
          <w:color w:val="222222"/>
          <w:sz w:val="24"/>
          <w:szCs w:val="24"/>
          <w:shd w:val="clear" w:color="auto" w:fill="FFFFFF"/>
        </w:rPr>
        <w:t xml:space="preserve"> estarei postando o vídeo no grupo.</w:t>
      </w:r>
    </w:p>
    <w:p w:rsidR="009E587D" w:rsidRDefault="009E587D" w:rsidP="0071365A">
      <w:pPr>
        <w:spacing w:after="0"/>
        <w:ind w:left="-567"/>
        <w:jc w:val="both"/>
        <w:rPr>
          <w:color w:val="222222"/>
          <w:sz w:val="24"/>
          <w:szCs w:val="24"/>
          <w:shd w:val="clear" w:color="auto" w:fill="FFFFFF"/>
        </w:rPr>
      </w:pPr>
    </w:p>
    <w:p w:rsidR="0071365A" w:rsidRPr="00D3464F" w:rsidRDefault="0071365A" w:rsidP="0071365A">
      <w:pPr>
        <w:spacing w:after="0"/>
        <w:ind w:left="-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3464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</w:t>
      </w:r>
      <w:r w:rsidR="00D3464F" w:rsidRPr="00D3464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D3464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-</w:t>
      </w:r>
      <w:r w:rsidR="00D3464F" w:rsidRPr="00D3464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D3464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ATIVIDADE:</w:t>
      </w:r>
      <w:r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3464F"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>Você</w:t>
      </w:r>
      <w:r w:rsidR="009E587D"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3464F"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>vai</w:t>
      </w:r>
      <w:r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assistir o vídeo </w:t>
      </w:r>
      <w:r w:rsidR="00D3464F"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 fazer</w:t>
      </w:r>
      <w:r w:rsidR="009E587D"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</w:t>
      </w:r>
      <w:r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9E587D"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dobradura</w:t>
      </w:r>
      <w:r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9E587D"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dos animais </w:t>
      </w:r>
      <w:r w:rsidR="00D3464F"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>tem</w:t>
      </w:r>
      <w:r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3464F"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>no vídeo:  ga</w:t>
      </w:r>
      <w:r w:rsidR="00892FC3"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>to,</w:t>
      </w:r>
      <w:r w:rsidR="00D3464F"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girafa, elefante, depois</w:t>
      </w:r>
      <w:r w:rsidR="009E587D"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prontos cole no caderno </w:t>
      </w:r>
      <w:r w:rsidR="00D3464F"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 </w:t>
      </w:r>
      <w:r w:rsidR="009E587D"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decore ao </w:t>
      </w:r>
      <w:r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redor de cada </w:t>
      </w:r>
      <w:r w:rsidR="00D3464F"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>um. Use</w:t>
      </w:r>
      <w:r w:rsidR="009E587D" w:rsidRPr="00D346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criatividade para decorar sua atividade de artes.</w:t>
      </w:r>
    </w:p>
    <w:p w:rsidR="00D3464F" w:rsidRDefault="00D3464F" w:rsidP="00D3464F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</w:p>
    <w:p w:rsidR="00D3464F" w:rsidRDefault="00D3464F" w:rsidP="00D3464F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</w:p>
    <w:p w:rsidR="000F7F42" w:rsidRPr="0071365A" w:rsidRDefault="0071365A" w:rsidP="0071365A">
      <w:pPr>
        <w:spacing w:after="0"/>
        <w:ind w:left="-567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R</w:t>
      </w:r>
      <w:r w:rsidR="00D3464F">
        <w:rPr>
          <w:rFonts w:ascii="Arial" w:hAnsi="Arial" w:cs="Arial"/>
          <w:b/>
          <w:color w:val="222222"/>
          <w:shd w:val="clear" w:color="auto" w:fill="FFFFFF"/>
        </w:rPr>
        <w:t>egistre</w:t>
      </w:r>
      <w:r w:rsidRPr="0071365A">
        <w:rPr>
          <w:rFonts w:ascii="Arial" w:hAnsi="Arial" w:cs="Arial"/>
          <w:b/>
          <w:color w:val="222222"/>
          <w:shd w:val="clear" w:color="auto" w:fill="FFFFFF"/>
        </w:rPr>
        <w:t xml:space="preserve"> e man</w:t>
      </w:r>
      <w:r w:rsidR="000D699A">
        <w:rPr>
          <w:rFonts w:ascii="Arial" w:hAnsi="Arial" w:cs="Arial"/>
          <w:b/>
          <w:color w:val="222222"/>
          <w:shd w:val="clear" w:color="auto" w:fill="FFFFFF"/>
        </w:rPr>
        <w:t>dar no particular da professora</w:t>
      </w:r>
      <w:r w:rsidRPr="0071365A">
        <w:rPr>
          <w:rFonts w:ascii="Arial" w:hAnsi="Arial" w:cs="Arial"/>
          <w:b/>
          <w:color w:val="222222"/>
          <w:shd w:val="clear" w:color="auto" w:fill="FFFFFF"/>
        </w:rPr>
        <w:t>:</w:t>
      </w:r>
      <w:r w:rsidR="000D699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71365A">
        <w:rPr>
          <w:rFonts w:ascii="Arial" w:hAnsi="Arial" w:cs="Arial"/>
          <w:b/>
          <w:color w:val="222222"/>
          <w:shd w:val="clear" w:color="auto" w:fill="FFFFFF"/>
        </w:rPr>
        <w:t>Marli</w:t>
      </w:r>
    </w:p>
    <w:p w:rsidR="0071365A" w:rsidRPr="0071365A" w:rsidRDefault="00D3464F" w:rsidP="00C25B7C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                                                                                           </w:t>
      </w:r>
      <w:r w:rsidR="0071365A" w:rsidRPr="0071365A">
        <w:rPr>
          <w:rFonts w:ascii="Arial" w:hAnsi="Arial" w:cs="Arial"/>
          <w:b/>
          <w:color w:val="222222"/>
          <w:shd w:val="clear" w:color="auto" w:fill="FFFFFF"/>
        </w:rPr>
        <w:t>Ótima semana!!!!</w:t>
      </w:r>
    </w:p>
    <w:p w:rsidR="000F7F42" w:rsidRPr="0071365A" w:rsidRDefault="000F7F42" w:rsidP="00C25B7C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</w:p>
    <w:p w:rsidR="00AF4917" w:rsidRPr="00AF4917" w:rsidRDefault="00AF4917" w:rsidP="00AF4917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</w:p>
    <w:sectPr w:rsidR="00AF4917" w:rsidRPr="00AF4917" w:rsidSect="00D3464F">
      <w:pgSz w:w="11906" w:h="16838"/>
      <w:pgMar w:top="426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2164"/>
    <w:multiLevelType w:val="hybridMultilevel"/>
    <w:tmpl w:val="6324F2A4"/>
    <w:lvl w:ilvl="0" w:tplc="E5B86D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26"/>
    <w:rsid w:val="000A7BE6"/>
    <w:rsid w:val="000D699A"/>
    <w:rsid w:val="000F6CC3"/>
    <w:rsid w:val="000F7F42"/>
    <w:rsid w:val="00102482"/>
    <w:rsid w:val="003906DD"/>
    <w:rsid w:val="004219D0"/>
    <w:rsid w:val="00471513"/>
    <w:rsid w:val="00493D27"/>
    <w:rsid w:val="0071365A"/>
    <w:rsid w:val="00767226"/>
    <w:rsid w:val="00770E93"/>
    <w:rsid w:val="007825D1"/>
    <w:rsid w:val="00892FC3"/>
    <w:rsid w:val="008960AD"/>
    <w:rsid w:val="008C172E"/>
    <w:rsid w:val="009E587D"/>
    <w:rsid w:val="00AF4917"/>
    <w:rsid w:val="00BC4E4B"/>
    <w:rsid w:val="00C25B7C"/>
    <w:rsid w:val="00CB1340"/>
    <w:rsid w:val="00D3464F"/>
    <w:rsid w:val="00F507D2"/>
    <w:rsid w:val="00F6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5C86330-FB62-4608-AF6C-1CA9F932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2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67226"/>
    <w:rPr>
      <w:color w:val="0000FF"/>
      <w:u w:val="single"/>
    </w:rPr>
  </w:style>
  <w:style w:type="character" w:customStyle="1" w:styleId="hgkelc">
    <w:name w:val="hgkelc"/>
    <w:basedOn w:val="Fontepargpadro"/>
    <w:rsid w:val="008C172E"/>
  </w:style>
  <w:style w:type="character" w:customStyle="1" w:styleId="kx21rb">
    <w:name w:val="kx21rb"/>
    <w:basedOn w:val="Fontepargpadro"/>
    <w:rsid w:val="008C172E"/>
  </w:style>
  <w:style w:type="paragraph" w:styleId="NormalWeb">
    <w:name w:val="Normal (Web)"/>
    <w:basedOn w:val="Normal"/>
    <w:uiPriority w:val="99"/>
    <w:semiHidden/>
    <w:unhideWhenUsed/>
    <w:rsid w:val="00F6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49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ap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-Ne5d8mPi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Pape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HP</cp:lastModifiedBy>
  <cp:revision>13</cp:revision>
  <dcterms:created xsi:type="dcterms:W3CDTF">2020-10-18T16:08:00Z</dcterms:created>
  <dcterms:modified xsi:type="dcterms:W3CDTF">2020-11-20T20:40:00Z</dcterms:modified>
</cp:coreProperties>
</file>