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251E5" w:rsidRPr="00937148" w14:paraId="5E48CAA9" w14:textId="77777777" w:rsidTr="00343DB4">
        <w:trPr>
          <w:trHeight w:val="2268"/>
        </w:trPr>
        <w:tc>
          <w:tcPr>
            <w:tcW w:w="3402" w:type="dxa"/>
          </w:tcPr>
          <w:p w14:paraId="2A98C539" w14:textId="77777777" w:rsidR="00A251E5" w:rsidRPr="00937148" w:rsidRDefault="00A251E5" w:rsidP="00343DB4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41D2DCBF" w14:textId="77777777" w:rsidR="00A251E5" w:rsidRPr="00937148" w:rsidRDefault="00A251E5" w:rsidP="00343DB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516B5856" w14:textId="77777777" w:rsidR="00A251E5" w:rsidRPr="00937148" w:rsidRDefault="00A251E5" w:rsidP="00343DB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1E28C9FD" w14:textId="77777777" w:rsidR="00A251E5" w:rsidRPr="00937148" w:rsidRDefault="00A251E5" w:rsidP="00343DB4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1DD9B439" w14:textId="780FAEEE" w:rsidR="00A251E5" w:rsidRPr="00937148" w:rsidRDefault="00A251E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="001B6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/dezembro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43E3A2DB" w14:textId="77777777" w:rsidR="00A251E5" w:rsidRPr="00937148" w:rsidRDefault="00A251E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0EEB9596" w14:textId="77777777" w:rsidR="00A251E5" w:rsidRPr="00937148" w:rsidRDefault="00A251E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7ED64FCA" w14:textId="77777777" w:rsidR="00A251E5" w:rsidRPr="00937148" w:rsidRDefault="00A251E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7EBFF057" w14:textId="77777777" w:rsidR="00A251E5" w:rsidRDefault="00A251E5" w:rsidP="00343DB4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24743278" w14:textId="77777777" w:rsidR="00A251E5" w:rsidRPr="00937148" w:rsidRDefault="00A251E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18C0D89F" w14:textId="77777777" w:rsidR="00A251E5" w:rsidRPr="00937148" w:rsidRDefault="00A251E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94319FD" w14:textId="553179B0" w:rsidR="00A251E5" w:rsidRPr="00937148" w:rsidRDefault="00A251E5" w:rsidP="00343DB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94E4BB8" w14:textId="113E1584" w:rsidR="00F77DFA" w:rsidRPr="00A251E5" w:rsidRDefault="0067402E" w:rsidP="00A251E5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67A35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58240;mso-position-horizontal-relative:text;mso-position-vertical-relative:text">
            <v:imagedata r:id="rId7" o:title=""/>
          </v:shape>
          <o:OLEObject Type="Embed" ProgID="MSPhotoEd.3" ShapeID="_x0000_s1026" DrawAspect="Content" ObjectID="_1668024087" r:id="rId8"/>
        </w:object>
      </w:r>
    </w:p>
    <w:p w14:paraId="5C8FF3F2" w14:textId="70C3E843" w:rsidR="00065153" w:rsidRDefault="00F77DFA" w:rsidP="00FB611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F565CA"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F565CA">
        <w:rPr>
          <w:rFonts w:ascii="Arial" w:hAnsi="Arial" w:cs="Arial"/>
          <w:b/>
          <w:color w:val="000000" w:themeColor="text1"/>
        </w:rPr>
        <w:t>04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F565C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  <w:r w:rsidR="00FB6116">
        <w:rPr>
          <w:rFonts w:ascii="Arial" w:hAnsi="Arial" w:cs="Arial"/>
          <w:b/>
          <w:color w:val="000000" w:themeColor="text1"/>
        </w:rPr>
        <w:br/>
      </w:r>
    </w:p>
    <w:p w14:paraId="7DADAAF5" w14:textId="1FB48F79" w:rsidR="00B534BB" w:rsidRDefault="00CE7C7C" w:rsidP="00FB611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</w:t>
      </w:r>
      <w:r w:rsidR="00F565CA">
        <w:rPr>
          <w:rFonts w:ascii="Arial" w:hAnsi="Arial" w:cs="Arial"/>
          <w:bCs/>
          <w:color w:val="000000" w:themeColor="text1"/>
        </w:rPr>
        <w:t xml:space="preserve">continuar trabalhando sobre as notas musicais, e os símbolos musicais existentes. </w:t>
      </w:r>
      <w:r w:rsidR="00FB6116">
        <w:rPr>
          <w:rFonts w:ascii="Arial" w:hAnsi="Arial" w:cs="Arial"/>
          <w:bCs/>
          <w:color w:val="000000" w:themeColor="text1"/>
        </w:rPr>
        <w:br/>
      </w:r>
      <w:r w:rsidR="00780E37">
        <w:rPr>
          <w:rFonts w:ascii="Arial" w:hAnsi="Arial" w:cs="Arial"/>
          <w:bCs/>
          <w:color w:val="000000" w:themeColor="text1"/>
        </w:rPr>
        <w:br/>
        <w:t>Com atenção</w:t>
      </w:r>
      <w:r w:rsidR="00F565CA">
        <w:rPr>
          <w:rFonts w:ascii="Arial" w:hAnsi="Arial" w:cs="Arial"/>
          <w:bCs/>
          <w:color w:val="000000" w:themeColor="text1"/>
        </w:rPr>
        <w:t>,</w:t>
      </w:r>
      <w:r w:rsidR="00780E37">
        <w:rPr>
          <w:rFonts w:ascii="Arial" w:hAnsi="Arial" w:cs="Arial"/>
          <w:bCs/>
          <w:color w:val="000000" w:themeColor="text1"/>
        </w:rPr>
        <w:t xml:space="preserve"> </w:t>
      </w:r>
      <w:r w:rsidR="00F565CA">
        <w:rPr>
          <w:rFonts w:ascii="Arial" w:hAnsi="Arial" w:cs="Arial"/>
          <w:bCs/>
          <w:color w:val="000000" w:themeColor="text1"/>
        </w:rPr>
        <w:t xml:space="preserve">observem </w:t>
      </w:r>
      <w:r w:rsidR="00780E37">
        <w:rPr>
          <w:rFonts w:ascii="Arial" w:hAnsi="Arial" w:cs="Arial"/>
          <w:bCs/>
          <w:color w:val="000000" w:themeColor="text1"/>
        </w:rPr>
        <w:t xml:space="preserve">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  <w:r w:rsidR="00FB6116">
        <w:rPr>
          <w:rFonts w:ascii="Arial" w:hAnsi="Arial" w:cs="Arial"/>
          <w:bCs/>
          <w:color w:val="000000" w:themeColor="text1"/>
        </w:rPr>
        <w:br/>
      </w:r>
      <w:r w:rsidR="00065153"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0B70356" w14:textId="63895916" w:rsidR="00CE7C7C" w:rsidRDefault="006D68E4" w:rsidP="00CE7C7C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</w:t>
      </w:r>
      <w:r w:rsidR="005A096B">
        <w:rPr>
          <w:rFonts w:ascii="Arial" w:hAnsi="Arial" w:cs="Arial"/>
        </w:rPr>
        <w:t xml:space="preserve">Observe a imagem abaixo </w:t>
      </w:r>
      <w:r>
        <w:rPr>
          <w:rFonts w:ascii="Arial" w:hAnsi="Arial" w:cs="Arial"/>
        </w:rPr>
        <w:t>e responda</w:t>
      </w:r>
      <w:r w:rsidR="00F565CA">
        <w:rPr>
          <w:rFonts w:ascii="Arial" w:hAnsi="Arial" w:cs="Arial"/>
        </w:rPr>
        <w:t xml:space="preserve"> o nome de cada uma das notas músicas abaixo que estão em branco, cuidem a localização da bolinha (cabeça) da nota para colocar o nome das notas musicais abaixo.</w:t>
      </w:r>
      <w:r w:rsidR="00A500BE">
        <w:rPr>
          <w:noProof/>
        </w:rPr>
        <w:t xml:space="preserve"> </w:t>
      </w:r>
      <w:r w:rsidR="005A096B">
        <w:rPr>
          <w:noProof/>
          <w:lang w:eastAsia="pt-BR"/>
        </w:rPr>
        <w:drawing>
          <wp:inline distT="0" distB="0" distL="0" distR="0" wp14:anchorId="27254B78" wp14:editId="67C2A46F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08EAAEA1" w14:textId="63805DAF" w:rsidR="00A500BE" w:rsidRDefault="00F565CA" w:rsidP="00065153">
      <w:pPr>
        <w:rPr>
          <w:rFonts w:ascii="Arial" w:hAnsi="Arial" w:cs="Arial"/>
          <w:bCs/>
          <w:noProof/>
          <w:color w:val="000000" w:themeColor="text1"/>
        </w:rPr>
      </w:pPr>
      <w:r w:rsidRPr="00F565CA">
        <w:rPr>
          <w:rFonts w:ascii="Arial" w:hAnsi="Arial" w:cs="Arial"/>
          <w:b/>
          <w:noProof/>
          <w:color w:val="000000" w:themeColor="text1"/>
        </w:rPr>
        <w:t>AJUDE A ENCONTRAR O NOME DAS NOTAS MUSICAIS QUE ESTÃO EM BRANCO DE ACORDO COM A IMAGEM ACIMA.</w:t>
      </w:r>
      <w:r w:rsidRPr="00F565CA"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bCs/>
          <w:noProof/>
          <w:color w:val="000000" w:themeColor="text1"/>
          <w:lang w:eastAsia="pt-BR"/>
        </w:rPr>
        <w:drawing>
          <wp:inline distT="0" distB="0" distL="0" distR="0" wp14:anchorId="66BB83AA" wp14:editId="635B0931">
            <wp:extent cx="6019800" cy="1600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0BE">
        <w:rPr>
          <w:rFonts w:ascii="Arial" w:hAnsi="Arial" w:cs="Arial"/>
          <w:bCs/>
          <w:noProof/>
          <w:color w:val="000000" w:themeColor="text1"/>
        </w:rPr>
        <w:br/>
      </w:r>
      <w:r w:rsidR="00FB6116" w:rsidRPr="00A500BE">
        <w:rPr>
          <w:rFonts w:ascii="Arial" w:hAnsi="Arial" w:cs="Arial"/>
          <w:b/>
          <w:noProof/>
          <w:color w:val="000000" w:themeColor="text1"/>
        </w:rPr>
        <w:t xml:space="preserve">ATIVIDADE </w:t>
      </w:r>
      <w:r w:rsidR="00A500BE" w:rsidRPr="00A500BE">
        <w:rPr>
          <w:rFonts w:ascii="Arial" w:hAnsi="Arial" w:cs="Arial"/>
          <w:b/>
          <w:noProof/>
          <w:color w:val="000000" w:themeColor="text1"/>
        </w:rPr>
        <w:t>02</w:t>
      </w:r>
      <w:r w:rsidR="00A500BE">
        <w:rPr>
          <w:rFonts w:ascii="Arial" w:hAnsi="Arial" w:cs="Arial"/>
          <w:bCs/>
          <w:noProof/>
          <w:color w:val="000000" w:themeColor="text1"/>
        </w:rPr>
        <w:t xml:space="preserve"> - </w:t>
      </w:r>
      <w:r w:rsidR="001B68F0">
        <w:rPr>
          <w:rFonts w:ascii="Arial" w:hAnsi="Arial" w:cs="Arial"/>
          <w:bCs/>
          <w:noProof/>
          <w:color w:val="000000" w:themeColor="text1"/>
        </w:rPr>
        <w:t>COMPLETE</w:t>
      </w:r>
      <w:r w:rsidR="003A571F">
        <w:rPr>
          <w:rFonts w:ascii="Arial" w:hAnsi="Arial" w:cs="Arial"/>
          <w:bCs/>
          <w:noProof/>
          <w:color w:val="000000" w:themeColor="text1"/>
        </w:rPr>
        <w:t xml:space="preserve"> AS LINHAS T</w:t>
      </w:r>
      <w:bookmarkStart w:id="1" w:name="_GoBack"/>
      <w:bookmarkEnd w:id="1"/>
      <w:r w:rsidR="00FB6116">
        <w:rPr>
          <w:rFonts w:ascii="Arial" w:hAnsi="Arial" w:cs="Arial"/>
          <w:bCs/>
          <w:noProof/>
          <w:color w:val="000000" w:themeColor="text1"/>
        </w:rPr>
        <w:t>RASTEJADAS DA CLAVE DE SOL.</w:t>
      </w:r>
    </w:p>
    <w:p w14:paraId="6D768AA3" w14:textId="3561EDC0" w:rsidR="00066BBD" w:rsidRPr="00066BBD" w:rsidRDefault="00A500BE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 w:rsidR="00FB6116">
        <w:rPr>
          <w:rFonts w:ascii="Arial" w:hAnsi="Arial" w:cs="Arial"/>
          <w:bCs/>
          <w:noProof/>
          <w:color w:val="000000" w:themeColor="text1"/>
          <w:lang w:eastAsia="pt-BR"/>
        </w:rPr>
        <w:drawing>
          <wp:inline distT="0" distB="0" distL="0" distR="0" wp14:anchorId="67274E2B" wp14:editId="485931D6">
            <wp:extent cx="6038850" cy="1495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BBD" w:rsidRPr="00066BBD" w:rsidSect="00F565CA">
      <w:footerReference w:type="default" r:id="rId12"/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C26D" w14:textId="77777777" w:rsidR="0067402E" w:rsidRDefault="0067402E" w:rsidP="003061E2">
      <w:pPr>
        <w:spacing w:after="0" w:line="240" w:lineRule="auto"/>
      </w:pPr>
      <w:r>
        <w:separator/>
      </w:r>
    </w:p>
  </w:endnote>
  <w:endnote w:type="continuationSeparator" w:id="0">
    <w:p w14:paraId="2DE9AA99" w14:textId="77777777" w:rsidR="0067402E" w:rsidRDefault="0067402E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9521" w14:textId="38228AA1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7511" w14:textId="77777777" w:rsidR="0067402E" w:rsidRDefault="0067402E" w:rsidP="003061E2">
      <w:pPr>
        <w:spacing w:after="0" w:line="240" w:lineRule="auto"/>
      </w:pPr>
      <w:r>
        <w:separator/>
      </w:r>
    </w:p>
  </w:footnote>
  <w:footnote w:type="continuationSeparator" w:id="0">
    <w:p w14:paraId="677E7136" w14:textId="77777777" w:rsidR="0067402E" w:rsidRDefault="0067402E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066B7"/>
    <w:rsid w:val="00020AA5"/>
    <w:rsid w:val="00025BA1"/>
    <w:rsid w:val="00065153"/>
    <w:rsid w:val="00066BBD"/>
    <w:rsid w:val="00080DFD"/>
    <w:rsid w:val="000A1A15"/>
    <w:rsid w:val="000B3E20"/>
    <w:rsid w:val="000D26FE"/>
    <w:rsid w:val="000F43E1"/>
    <w:rsid w:val="001823E9"/>
    <w:rsid w:val="001B15D2"/>
    <w:rsid w:val="001B68F0"/>
    <w:rsid w:val="001D4355"/>
    <w:rsid w:val="001F582D"/>
    <w:rsid w:val="002509A4"/>
    <w:rsid w:val="00252EBE"/>
    <w:rsid w:val="003061E2"/>
    <w:rsid w:val="00317ECF"/>
    <w:rsid w:val="00347D06"/>
    <w:rsid w:val="003A571F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97720"/>
    <w:rsid w:val="005A096B"/>
    <w:rsid w:val="005A40EC"/>
    <w:rsid w:val="006175B2"/>
    <w:rsid w:val="0067402E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251E5"/>
    <w:rsid w:val="00A500BE"/>
    <w:rsid w:val="00A73C8C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565CA"/>
    <w:rsid w:val="00F77DFA"/>
    <w:rsid w:val="00FB6116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161</cp:revision>
  <dcterms:created xsi:type="dcterms:W3CDTF">2020-07-07T18:36:00Z</dcterms:created>
  <dcterms:modified xsi:type="dcterms:W3CDTF">2020-11-28T02:15:00Z</dcterms:modified>
</cp:coreProperties>
</file>