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5C" w:rsidRPr="002940A8" w:rsidRDefault="00994E7D" w:rsidP="001E1C2B">
      <w:pPr>
        <w:tabs>
          <w:tab w:val="left" w:pos="7655"/>
        </w:tabs>
        <w:ind w:left="-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56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>
              <w:txbxContent>
                <w:p w:rsidR="007F595C" w:rsidRPr="00C947FF" w:rsidRDefault="007F595C" w:rsidP="00A16B35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7F595C" w:rsidRPr="00C947FF" w:rsidRDefault="007F595C" w:rsidP="00A16B35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7F595C" w:rsidRPr="00C947FF" w:rsidRDefault="007F595C" w:rsidP="00A16B35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7F595C" w:rsidRPr="00C947FF" w:rsidRDefault="007F595C" w:rsidP="00A16B35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7F595C" w:rsidRPr="00C947FF" w:rsidRDefault="007F595C" w:rsidP="00A16B35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7F595C" w:rsidRPr="00C947FF" w:rsidRDefault="00A16B35" w:rsidP="00A16B35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Professora</w:t>
                  </w:r>
                  <w:r w:rsidR="007F595C" w:rsidRPr="00C947FF">
                    <w:rPr>
                      <w:b/>
                      <w:sz w:val="24"/>
                      <w:szCs w:val="24"/>
                    </w:rPr>
                    <w:t xml:space="preserve">: </w:t>
                  </w:r>
                  <w:proofErr w:type="spellStart"/>
                  <w:r w:rsidR="007F595C" w:rsidRPr="00C947FF">
                    <w:rPr>
                      <w:b/>
                      <w:sz w:val="24"/>
                      <w:szCs w:val="24"/>
                    </w:rPr>
                    <w:t>Marilene</w:t>
                  </w:r>
                  <w:proofErr w:type="spellEnd"/>
                  <w:r w:rsidR="007F595C" w:rsidRPr="00C947FF">
                    <w:rPr>
                      <w:b/>
                      <w:sz w:val="24"/>
                      <w:szCs w:val="24"/>
                    </w:rPr>
                    <w:t xml:space="preserve"> A. de Oliveira</w:t>
                  </w:r>
                </w:p>
                <w:p w:rsidR="007F595C" w:rsidRPr="00C947FF" w:rsidRDefault="007F595C" w:rsidP="00A16B35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Disciplina: Artes</w:t>
                  </w:r>
                </w:p>
                <w:p w:rsidR="007F595C" w:rsidRDefault="007F595C" w:rsidP="00A16B35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Matutino </w:t>
                  </w:r>
                  <w:r w:rsidRPr="00C947FF">
                    <w:rPr>
                      <w:b/>
                      <w:sz w:val="24"/>
                      <w:szCs w:val="24"/>
                    </w:rPr>
                    <w:t>-</w:t>
                  </w:r>
                  <w:r w:rsidR="00A16B3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36F03">
                    <w:rPr>
                      <w:b/>
                      <w:sz w:val="24"/>
                      <w:szCs w:val="24"/>
                    </w:rPr>
                    <w:t>4</w:t>
                  </w:r>
                  <w:r>
                    <w:rPr>
                      <w:b/>
                      <w:sz w:val="24"/>
                      <w:szCs w:val="24"/>
                    </w:rPr>
                    <w:t>º ANO</w:t>
                  </w:r>
                </w:p>
                <w:p w:rsidR="007F595C" w:rsidRDefault="001B0CD0" w:rsidP="00A16B35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Dia: 03/05</w:t>
                  </w:r>
                  <w:r w:rsidR="007F595C">
                    <w:rPr>
                      <w:b/>
                      <w:sz w:val="24"/>
                      <w:szCs w:val="24"/>
                    </w:rPr>
                    <w:t>/2021</w:t>
                  </w:r>
                </w:p>
                <w:p w:rsidR="007F595C" w:rsidRPr="00C947FF" w:rsidRDefault="00A16B35" w:rsidP="007F595C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Aluno (a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) ...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....................................................</w:t>
                  </w:r>
                </w:p>
                <w:p w:rsidR="007F595C" w:rsidRPr="00C947FF" w:rsidRDefault="007F595C" w:rsidP="007F595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7F595C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350" cy="1914525"/>
            <wp:effectExtent l="0" t="0" r="0" b="9525"/>
            <wp:docPr id="4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5C" w:rsidRDefault="007F595C" w:rsidP="007F5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F595C" w:rsidRDefault="007F595C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595C">
        <w:rPr>
          <w:rFonts w:ascii="Arial" w:hAnsi="Arial" w:cs="Arial"/>
          <w:b/>
          <w:sz w:val="24"/>
          <w:szCs w:val="24"/>
        </w:rPr>
        <w:t>Atividade de Artes</w:t>
      </w:r>
    </w:p>
    <w:p w:rsidR="00AA767B" w:rsidRDefault="00AA767B" w:rsidP="0027427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B0CD0" w:rsidRDefault="001B0CD0" w:rsidP="002742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A16B35">
        <w:rPr>
          <w:rFonts w:ascii="Arial" w:hAnsi="Arial" w:cs="Arial"/>
          <w:sz w:val="24"/>
          <w:szCs w:val="24"/>
        </w:rPr>
        <w:t>a Apostila do Positivo ler as pá</w:t>
      </w:r>
      <w:r>
        <w:rPr>
          <w:rFonts w:ascii="Arial" w:hAnsi="Arial" w:cs="Arial"/>
          <w:sz w:val="24"/>
          <w:szCs w:val="24"/>
        </w:rPr>
        <w:t xml:space="preserve">ginas 8 e </w:t>
      </w:r>
      <w:proofErr w:type="gramStart"/>
      <w:r>
        <w:rPr>
          <w:rFonts w:ascii="Arial" w:hAnsi="Arial" w:cs="Arial"/>
          <w:sz w:val="24"/>
          <w:szCs w:val="24"/>
        </w:rPr>
        <w:t>9</w:t>
      </w:r>
      <w:proofErr w:type="gramEnd"/>
      <w:r>
        <w:rPr>
          <w:rFonts w:ascii="Arial" w:hAnsi="Arial" w:cs="Arial"/>
          <w:sz w:val="24"/>
          <w:szCs w:val="24"/>
        </w:rPr>
        <w:t xml:space="preserve">  A MÚSICA QUE SENTIMOS e realizar a atividade proposta da pagina 8.</w:t>
      </w:r>
    </w:p>
    <w:p w:rsidR="001B0CD0" w:rsidRDefault="00A16B35" w:rsidP="002742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pá</w:t>
      </w:r>
      <w:r w:rsidR="001B0CD0">
        <w:rPr>
          <w:rFonts w:ascii="Arial" w:hAnsi="Arial" w:cs="Arial"/>
          <w:sz w:val="24"/>
          <w:szCs w:val="24"/>
        </w:rPr>
        <w:t>gina 9 somente faz</w:t>
      </w:r>
      <w:r>
        <w:rPr>
          <w:rFonts w:ascii="Arial" w:hAnsi="Arial" w:cs="Arial"/>
          <w:sz w:val="24"/>
          <w:szCs w:val="24"/>
        </w:rPr>
        <w:t>er a leitura. Escutar algumas mú</w:t>
      </w:r>
      <w:r w:rsidR="001B0CD0">
        <w:rPr>
          <w:rFonts w:ascii="Arial" w:hAnsi="Arial" w:cs="Arial"/>
          <w:sz w:val="24"/>
          <w:szCs w:val="24"/>
        </w:rPr>
        <w:t xml:space="preserve">sicas de Dominguinhos e conversar sobre suas letras e melodias. </w:t>
      </w:r>
      <w:bookmarkStart w:id="0" w:name="_GoBack"/>
      <w:bookmarkEnd w:id="0"/>
    </w:p>
    <w:p w:rsidR="001B0CD0" w:rsidRPr="008F43B8" w:rsidRDefault="001B0CD0" w:rsidP="0027427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1B0CD0" w:rsidRPr="008F43B8" w:rsidSect="00D30DA1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95C"/>
    <w:rsid w:val="000339CD"/>
    <w:rsid w:val="00036349"/>
    <w:rsid w:val="001B0CD0"/>
    <w:rsid w:val="001E1C2B"/>
    <w:rsid w:val="00202350"/>
    <w:rsid w:val="0027427A"/>
    <w:rsid w:val="007F595C"/>
    <w:rsid w:val="0080256B"/>
    <w:rsid w:val="008F43B8"/>
    <w:rsid w:val="00994E7D"/>
    <w:rsid w:val="00A16B35"/>
    <w:rsid w:val="00A36F03"/>
    <w:rsid w:val="00A4453D"/>
    <w:rsid w:val="00AA767B"/>
    <w:rsid w:val="00D14244"/>
    <w:rsid w:val="00D30DA1"/>
    <w:rsid w:val="00F03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42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427A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table" w:styleId="Tabelacomgrade">
    <w:name w:val="Table Grid"/>
    <w:basedOn w:val="Tabelanormal"/>
    <w:uiPriority w:val="59"/>
    <w:rsid w:val="00AA7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42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427A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table" w:styleId="Tabelacomgrade">
    <w:name w:val="Table Grid"/>
    <w:basedOn w:val="Tabelanormal"/>
    <w:uiPriority w:val="59"/>
    <w:rsid w:val="00AA7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2021-04-26T19:25:00Z</dcterms:created>
  <dcterms:modified xsi:type="dcterms:W3CDTF">2021-04-27T06:57:00Z</dcterms:modified>
</cp:coreProperties>
</file>