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A93A" w14:textId="6BB89ED6" w:rsidR="005F7B6D" w:rsidRPr="004576A7" w:rsidRDefault="005F7B6D" w:rsidP="00DB521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8036D" w:rsidRPr="004576A7">
        <w:rPr>
          <w:rFonts w:ascii="Arial Narrow" w:hAnsi="Arial Narrow" w:cs="Arial"/>
          <w:b/>
          <w:sz w:val="24"/>
          <w:szCs w:val="24"/>
        </w:rPr>
        <w:t>Nº 0</w:t>
      </w:r>
      <w:r w:rsidR="005D7085">
        <w:rPr>
          <w:rFonts w:ascii="Arial Narrow" w:hAnsi="Arial Narrow" w:cs="Arial"/>
          <w:b/>
          <w:sz w:val="24"/>
          <w:szCs w:val="24"/>
        </w:rPr>
        <w:t>1</w:t>
      </w:r>
      <w:r w:rsidR="00711249">
        <w:rPr>
          <w:rFonts w:ascii="Arial Narrow" w:hAnsi="Arial Narrow" w:cs="Arial"/>
          <w:b/>
          <w:sz w:val="24"/>
          <w:szCs w:val="24"/>
        </w:rPr>
        <w:t>7</w:t>
      </w:r>
      <w:r w:rsidRPr="004576A7">
        <w:rPr>
          <w:rFonts w:ascii="Arial Narrow" w:hAnsi="Arial Narrow" w:cs="Arial"/>
          <w:b/>
          <w:sz w:val="24"/>
          <w:szCs w:val="24"/>
        </w:rPr>
        <w:t>/202</w:t>
      </w:r>
      <w:r w:rsidR="005D7085">
        <w:rPr>
          <w:rFonts w:ascii="Arial Narrow" w:hAnsi="Arial Narrow" w:cs="Arial"/>
          <w:b/>
          <w:sz w:val="24"/>
          <w:szCs w:val="24"/>
        </w:rPr>
        <w:t>4</w:t>
      </w:r>
    </w:p>
    <w:p w14:paraId="2A22EDBD" w14:textId="77777777" w:rsidR="00651FCB" w:rsidRPr="004576A7" w:rsidRDefault="00651FCB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9073312" w14:textId="41808D78" w:rsidR="00651FCB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5866BD">
        <w:rPr>
          <w:rFonts w:ascii="Arial Narrow" w:hAnsi="Arial Narrow" w:cs="Arial"/>
          <w:b/>
          <w:sz w:val="24"/>
          <w:szCs w:val="24"/>
        </w:rPr>
        <w:t xml:space="preserve">INFRAESTRUTURA </w:t>
      </w:r>
      <w:r w:rsidR="00651FCB" w:rsidRPr="004576A7">
        <w:rPr>
          <w:rFonts w:ascii="Arial Narrow" w:hAnsi="Arial Narrow" w:cs="Arial"/>
          <w:b/>
          <w:sz w:val="24"/>
          <w:szCs w:val="24"/>
        </w:rPr>
        <w:t>DE CATANDUVAS (SC)</w:t>
      </w:r>
    </w:p>
    <w:p w14:paraId="664BB3DC" w14:textId="208B1C38" w:rsidR="005D7085" w:rsidRPr="004576A7" w:rsidRDefault="005D7085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DE INDÚSTRIA, COMÉCIO E TURISMO DE CATANDUVAS (SC)</w:t>
      </w:r>
    </w:p>
    <w:p w14:paraId="1EC88539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DAB976E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B902BBF" w14:textId="6EFC316B" w:rsidR="00651FCB" w:rsidRDefault="005866BD" w:rsidP="00F743F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SECRETÁRI</w:t>
      </w: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INFRAESTRUTURA </w:t>
      </w:r>
      <w:r w:rsidR="00A8036D" w:rsidRPr="004576A7">
        <w:rPr>
          <w:rFonts w:ascii="Arial Narrow" w:hAnsi="Arial Narrow"/>
          <w:b/>
          <w:sz w:val="24"/>
          <w:szCs w:val="24"/>
        </w:rPr>
        <w:t>DO MUNICÍPIO DE CATANDUVAS/SC, Sr</w:t>
      </w:r>
      <w:r>
        <w:rPr>
          <w:rFonts w:ascii="Arial Narrow" w:hAnsi="Arial Narrow"/>
          <w:b/>
          <w:sz w:val="24"/>
          <w:szCs w:val="24"/>
        </w:rPr>
        <w:t>.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EVERALDO GABRIEL DA </w:t>
      </w:r>
      <w:r w:rsidRPr="005D7085">
        <w:rPr>
          <w:rFonts w:ascii="Arial Narrow" w:hAnsi="Arial Narrow"/>
          <w:b/>
          <w:bCs/>
          <w:sz w:val="24"/>
          <w:szCs w:val="24"/>
        </w:rPr>
        <w:t>COST</w:t>
      </w:r>
      <w:r w:rsidR="005D7085">
        <w:rPr>
          <w:rFonts w:ascii="Arial Narrow" w:hAnsi="Arial Narrow" w:cs="Arial"/>
          <w:b/>
          <w:bCs/>
          <w:sz w:val="24"/>
          <w:szCs w:val="24"/>
        </w:rPr>
        <w:t xml:space="preserve">A e o </w:t>
      </w:r>
      <w:r w:rsidR="005D7085">
        <w:rPr>
          <w:rFonts w:ascii="Arial Narrow" w:hAnsi="Arial Narrow" w:cs="Arial"/>
          <w:b/>
          <w:sz w:val="24"/>
          <w:szCs w:val="24"/>
        </w:rPr>
        <w:t>SECRET MUNICIPAL DE INDÚSTRIA, COMÉCIO E TURISMO DE CATANDUVAS Sr. VALMIR ZUQUI</w:t>
      </w:r>
      <w:r w:rsidR="005D708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D7085">
        <w:rPr>
          <w:rFonts w:ascii="Arial Narrow" w:hAnsi="Arial Narrow" w:cs="Arial"/>
          <w:sz w:val="24"/>
          <w:szCs w:val="24"/>
        </w:rPr>
        <w:t xml:space="preserve">e </w:t>
      </w:r>
      <w:r w:rsidR="005F7B6D" w:rsidRPr="005D7085">
        <w:rPr>
          <w:rFonts w:ascii="Arial Narrow" w:hAnsi="Arial Narrow" w:cs="Arial"/>
          <w:bCs/>
          <w:sz w:val="24"/>
          <w:szCs w:val="24"/>
        </w:rPr>
        <w:t>o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uso de suas atribuições legais e com fundamento no disposto na Lei nº 2.255, de 28 de abril de 2010, e posteriores alterações com a Lei nº 2.347, de 8 de fevereiro de 2012, determina:</w:t>
      </w:r>
    </w:p>
    <w:p w14:paraId="0EE57284" w14:textId="77777777" w:rsidR="00F743F7" w:rsidRPr="004576A7" w:rsidRDefault="00F743F7" w:rsidP="00F743F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EB35D3" w14:textId="11016E5C" w:rsidR="005F7B6D" w:rsidRPr="004576A7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CONSIDERANDO</w:t>
      </w:r>
      <w:r w:rsidRPr="004576A7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</w:t>
      </w:r>
      <w:r w:rsidR="00F743F7">
        <w:rPr>
          <w:rFonts w:ascii="Arial Narrow" w:hAnsi="Arial Narrow" w:cs="Arial"/>
          <w:sz w:val="24"/>
          <w:szCs w:val="24"/>
        </w:rPr>
        <w:t>:</w:t>
      </w:r>
    </w:p>
    <w:p w14:paraId="5F38C739" w14:textId="77777777" w:rsidR="005F7B6D" w:rsidRPr="004576A7" w:rsidRDefault="005F7B6D" w:rsidP="00F743F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03FC4D4" w14:textId="02EC4578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TORNA PÚBLICO</w:t>
      </w:r>
      <w:r w:rsidRPr="004576A7">
        <w:rPr>
          <w:rFonts w:ascii="Arial Narrow" w:hAnsi="Arial Narrow" w:cs="Arial"/>
          <w:sz w:val="24"/>
          <w:szCs w:val="24"/>
        </w:rPr>
        <w:t xml:space="preserve"> o procedimento para a </w:t>
      </w:r>
      <w:r w:rsidRPr="004576A7">
        <w:rPr>
          <w:rFonts w:ascii="Arial Narrow" w:hAnsi="Arial Narrow" w:cs="Arial"/>
          <w:b/>
          <w:sz w:val="24"/>
          <w:szCs w:val="24"/>
        </w:rPr>
        <w:t>CHAMADA PÚBLICA</w:t>
      </w:r>
      <w:r w:rsidRPr="004576A7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F743F7">
        <w:rPr>
          <w:rFonts w:ascii="Arial Narrow" w:hAnsi="Arial Narrow" w:cs="Arial"/>
          <w:sz w:val="24"/>
          <w:szCs w:val="24"/>
        </w:rPr>
        <w:t>1</w:t>
      </w:r>
      <w:r w:rsidRPr="004576A7">
        <w:rPr>
          <w:rFonts w:ascii="Arial Narrow" w:hAnsi="Arial Narrow" w:cs="Arial"/>
          <w:sz w:val="24"/>
          <w:szCs w:val="24"/>
        </w:rPr>
        <w:t xml:space="preserve"> (</w:t>
      </w:r>
      <w:r w:rsidR="00F743F7">
        <w:rPr>
          <w:rFonts w:ascii="Arial Narrow" w:hAnsi="Arial Narrow" w:cs="Arial"/>
          <w:sz w:val="24"/>
          <w:szCs w:val="24"/>
        </w:rPr>
        <w:t>uma</w:t>
      </w:r>
      <w:r w:rsidRPr="004576A7">
        <w:rPr>
          <w:rFonts w:ascii="Arial Narrow" w:hAnsi="Arial Narrow" w:cs="Arial"/>
          <w:sz w:val="24"/>
          <w:szCs w:val="24"/>
        </w:rPr>
        <w:t xml:space="preserve">) vaga temporária de </w:t>
      </w:r>
      <w:r w:rsidRPr="004576A7">
        <w:rPr>
          <w:rFonts w:ascii="Arial Narrow" w:hAnsi="Arial Narrow" w:cs="Arial"/>
          <w:b/>
          <w:sz w:val="24"/>
          <w:szCs w:val="24"/>
        </w:rPr>
        <w:t>preenchimento imediato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="00142E8F" w:rsidRPr="004576A7">
        <w:rPr>
          <w:rFonts w:ascii="Arial Narrow" w:hAnsi="Arial Narrow" w:cs="Arial"/>
          <w:sz w:val="24"/>
          <w:szCs w:val="24"/>
        </w:rPr>
        <w:t>e cadastro de reserva</w:t>
      </w:r>
      <w:r w:rsidRPr="004576A7">
        <w:rPr>
          <w:rFonts w:ascii="Arial Narrow" w:hAnsi="Arial Narrow" w:cs="Arial"/>
          <w:sz w:val="24"/>
          <w:szCs w:val="24"/>
        </w:rPr>
        <w:t xml:space="preserve"> para o cargo de </w:t>
      </w:r>
      <w:r w:rsidR="00711249">
        <w:rPr>
          <w:rFonts w:ascii="Arial Narrow" w:hAnsi="Arial Narrow" w:cs="Arial"/>
          <w:b/>
          <w:sz w:val="24"/>
          <w:szCs w:val="24"/>
        </w:rPr>
        <w:t>AGENTE DE CONSTRUÇÃO E MANUTENÇÃO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, </w:t>
      </w:r>
      <w:r w:rsidR="00142E8F" w:rsidRPr="004576A7">
        <w:rPr>
          <w:rFonts w:ascii="Arial Narrow" w:hAnsi="Arial Narrow" w:cs="Arial"/>
          <w:sz w:val="24"/>
          <w:szCs w:val="24"/>
        </w:rPr>
        <w:t>com carga horária de 4</w:t>
      </w:r>
      <w:r w:rsidRPr="004576A7">
        <w:rPr>
          <w:rFonts w:ascii="Arial Narrow" w:hAnsi="Arial Narrow" w:cs="Arial"/>
          <w:sz w:val="24"/>
          <w:szCs w:val="24"/>
        </w:rPr>
        <w:t>0 horas semanais.</w:t>
      </w:r>
    </w:p>
    <w:p w14:paraId="496EBACD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FB02DBE" w14:textId="69DA6D84" w:rsidR="005866BD" w:rsidRDefault="005F7B6D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DATA DA CHAMADA PÚBLICA, VAGA, CARGA HORÁRIA E REMUNERAÇÃO</w:t>
      </w:r>
    </w:p>
    <w:p w14:paraId="057BCF04" w14:textId="77777777" w:rsidR="005866BD" w:rsidRPr="005866BD" w:rsidRDefault="005866BD" w:rsidP="005866B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956F5AF" w14:textId="7826F17C" w:rsidR="00DB521B" w:rsidRDefault="005F7B6D" w:rsidP="00F743F7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 chamada</w:t>
      </w:r>
      <w:r w:rsidR="00142E8F" w:rsidRPr="004576A7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dia </w:t>
      </w:r>
      <w:r w:rsidR="005D7085">
        <w:rPr>
          <w:rFonts w:ascii="Arial Narrow" w:hAnsi="Arial Narrow" w:cs="Arial"/>
          <w:b/>
          <w:sz w:val="24"/>
          <w:szCs w:val="24"/>
        </w:rPr>
        <w:t>29</w:t>
      </w:r>
      <w:r w:rsidRPr="004576A7">
        <w:rPr>
          <w:rFonts w:ascii="Arial Narrow" w:hAnsi="Arial Narrow" w:cs="Arial"/>
          <w:b/>
          <w:sz w:val="24"/>
          <w:szCs w:val="24"/>
        </w:rPr>
        <w:t xml:space="preserve"> de </w:t>
      </w:r>
      <w:r w:rsidR="005D7085">
        <w:rPr>
          <w:rFonts w:ascii="Arial Narrow" w:hAnsi="Arial Narrow" w:cs="Arial"/>
          <w:b/>
          <w:sz w:val="24"/>
          <w:szCs w:val="24"/>
        </w:rPr>
        <w:t xml:space="preserve">fevereiro </w:t>
      </w:r>
      <w:r w:rsidRPr="004576A7">
        <w:rPr>
          <w:rFonts w:ascii="Arial Narrow" w:hAnsi="Arial Narrow" w:cs="Arial"/>
          <w:b/>
          <w:sz w:val="24"/>
          <w:szCs w:val="24"/>
        </w:rPr>
        <w:t>de 202</w:t>
      </w:r>
      <w:r w:rsidR="005D7085">
        <w:rPr>
          <w:rFonts w:ascii="Arial Narrow" w:hAnsi="Arial Narrow" w:cs="Arial"/>
          <w:b/>
          <w:sz w:val="24"/>
          <w:szCs w:val="24"/>
        </w:rPr>
        <w:t>4</w:t>
      </w:r>
      <w:r w:rsidR="004576A7" w:rsidRPr="004576A7">
        <w:rPr>
          <w:rFonts w:ascii="Arial Narrow" w:hAnsi="Arial Narrow" w:cs="Arial"/>
          <w:b/>
          <w:sz w:val="24"/>
          <w:szCs w:val="24"/>
        </w:rPr>
        <w:t xml:space="preserve">, às </w:t>
      </w:r>
      <w:r w:rsidR="005D7085">
        <w:rPr>
          <w:rFonts w:ascii="Arial Narrow" w:hAnsi="Arial Narrow" w:cs="Arial"/>
          <w:b/>
          <w:sz w:val="24"/>
          <w:szCs w:val="24"/>
        </w:rPr>
        <w:t>08</w:t>
      </w:r>
      <w:r w:rsidR="00711249">
        <w:rPr>
          <w:rFonts w:ascii="Arial Narrow" w:hAnsi="Arial Narrow" w:cs="Arial"/>
          <w:b/>
          <w:sz w:val="24"/>
          <w:szCs w:val="24"/>
        </w:rPr>
        <w:t xml:space="preserve"> horas</w:t>
      </w:r>
      <w:r w:rsidR="0009541F">
        <w:rPr>
          <w:rFonts w:ascii="Arial Narrow" w:hAnsi="Arial Narrow" w:cs="Arial"/>
          <w:b/>
          <w:sz w:val="24"/>
          <w:szCs w:val="24"/>
        </w:rPr>
        <w:t xml:space="preserve">, </w:t>
      </w:r>
      <w:r w:rsidRPr="004576A7">
        <w:rPr>
          <w:rFonts w:ascii="Arial Narrow" w:hAnsi="Arial Narrow" w:cs="Arial"/>
          <w:b/>
          <w:sz w:val="24"/>
          <w:szCs w:val="24"/>
        </w:rPr>
        <w:t xml:space="preserve">nas dependências da </w:t>
      </w:r>
      <w:r w:rsidR="004576A7" w:rsidRPr="004576A7">
        <w:rPr>
          <w:rFonts w:ascii="Arial Narrow" w:hAnsi="Arial Narrow" w:cs="Arial"/>
          <w:b/>
          <w:sz w:val="24"/>
          <w:szCs w:val="24"/>
        </w:rPr>
        <w:t>Prefeitura de Catanduvas</w:t>
      </w:r>
      <w:r w:rsidR="00DA70C6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Pr="004576A7">
        <w:rPr>
          <w:rFonts w:ascii="Arial Narrow" w:hAnsi="Arial Narrow" w:cs="Arial"/>
          <w:b/>
          <w:sz w:val="24"/>
          <w:szCs w:val="24"/>
        </w:rPr>
        <w:t>(SC)</w:t>
      </w:r>
      <w:r w:rsidRPr="004576A7">
        <w:rPr>
          <w:rFonts w:ascii="Arial Narrow" w:hAnsi="Arial Narrow" w:cs="Arial"/>
          <w:sz w:val="24"/>
          <w:szCs w:val="24"/>
        </w:rPr>
        <w:t xml:space="preserve"> - localizada na Rua </w:t>
      </w:r>
      <w:r w:rsidR="004576A7" w:rsidRPr="004576A7">
        <w:rPr>
          <w:rFonts w:ascii="Arial Narrow" w:hAnsi="Arial Narrow" w:cs="Arial"/>
          <w:sz w:val="24"/>
          <w:szCs w:val="24"/>
        </w:rPr>
        <w:t>Felipe Schmidt, nº 1435</w:t>
      </w:r>
      <w:r w:rsidRPr="004576A7">
        <w:rPr>
          <w:rFonts w:ascii="Arial Narrow" w:hAnsi="Arial Narrow" w:cs="Arial"/>
          <w:sz w:val="24"/>
          <w:szCs w:val="24"/>
        </w:rPr>
        <w:t xml:space="preserve"> – Centro, CEP 89670-000.</w:t>
      </w:r>
    </w:p>
    <w:p w14:paraId="1151B679" w14:textId="70C84B2F" w:rsidR="005D7085" w:rsidRDefault="005D7085" w:rsidP="00F743F7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A remuneração será aquela prevista para o cargo, nos termos da lei.</w:t>
      </w:r>
    </w:p>
    <w:p w14:paraId="4D0AD2E2" w14:textId="77777777" w:rsidR="005D7085" w:rsidRPr="005D7085" w:rsidRDefault="005D7085" w:rsidP="005D7085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58E57E7B" w14:textId="77777777" w:rsidR="005F7B6D" w:rsidRPr="004576A7" w:rsidRDefault="002909BC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INSCRIÇÃO</w:t>
      </w:r>
    </w:p>
    <w:p w14:paraId="77322021" w14:textId="77777777" w:rsidR="005F7B6D" w:rsidRPr="004576A7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59077DF5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0F781678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0D02B3BE" w14:textId="13BBA7E0" w:rsidR="004576A7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c) </w:t>
      </w:r>
      <w:r w:rsidR="00711249">
        <w:rPr>
          <w:rFonts w:ascii="Arial Narrow" w:hAnsi="Arial Narrow"/>
          <w:sz w:val="24"/>
          <w:szCs w:val="24"/>
        </w:rPr>
        <w:t>Ser alfabetizado</w:t>
      </w:r>
      <w:r w:rsidR="004576A7" w:rsidRPr="004576A7">
        <w:rPr>
          <w:rFonts w:ascii="Arial Narrow" w:hAnsi="Arial Narrow"/>
          <w:sz w:val="24"/>
          <w:szCs w:val="24"/>
        </w:rPr>
        <w:t>;</w:t>
      </w:r>
    </w:p>
    <w:p w14:paraId="3BB631B4" w14:textId="0B1553E7" w:rsidR="005F7B6D" w:rsidRPr="004576A7" w:rsidRDefault="00F743F7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e) </w:t>
      </w:r>
      <w:r w:rsidR="005F7B6D" w:rsidRPr="004576A7">
        <w:rPr>
          <w:rFonts w:ascii="Arial Narrow" w:hAnsi="Arial Narrow"/>
          <w:sz w:val="24"/>
          <w:szCs w:val="24"/>
        </w:rPr>
        <w:t>Estar ciente de que no ato da inscrição deverá comprovar que preenche todos os requisitos exigidos para a vaga, conforme disposto no presente Edital, sob pena de perda do direito à vaga, podendo tal documento ser reapreciado em qualquer etapa do Processo de Sel</w:t>
      </w:r>
      <w:r w:rsidR="004576A7" w:rsidRPr="004576A7">
        <w:rPr>
          <w:rFonts w:ascii="Arial Narrow" w:hAnsi="Arial Narrow"/>
          <w:sz w:val="24"/>
          <w:szCs w:val="24"/>
        </w:rPr>
        <w:t>eção.</w:t>
      </w:r>
    </w:p>
    <w:p w14:paraId="579D8A46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4576A7">
        <w:rPr>
          <w:rFonts w:ascii="Arial Narrow" w:hAnsi="Arial Narrow"/>
          <w:b/>
          <w:sz w:val="24"/>
          <w:szCs w:val="24"/>
        </w:rPr>
        <w:t xml:space="preserve">2.2 </w:t>
      </w:r>
      <w:r w:rsidRPr="004576A7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4576A7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51CE8EFF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 xml:space="preserve">2.3 </w:t>
      </w:r>
      <w:r w:rsidRPr="004576A7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7C50B83B" w14:textId="77777777" w:rsidR="004576A7" w:rsidRPr="004576A7" w:rsidRDefault="004576A7" w:rsidP="004576A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E951AA5" w14:textId="4C010B12" w:rsidR="004576A7" w:rsidRPr="005866BD" w:rsidRDefault="004576A7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DA SELEÇÃO</w:t>
      </w:r>
    </w:p>
    <w:p w14:paraId="592BECFA" w14:textId="4F54E9F8" w:rsidR="002909BC" w:rsidRPr="004576A7" w:rsidRDefault="004576A7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A seleção para o cargo de </w:t>
      </w:r>
      <w:r w:rsidR="00711249">
        <w:rPr>
          <w:rFonts w:ascii="Arial Narrow" w:hAnsi="Arial Narrow"/>
          <w:sz w:val="24"/>
          <w:szCs w:val="24"/>
        </w:rPr>
        <w:t>agente de construção e manutenção</w:t>
      </w:r>
      <w:r w:rsidR="005F7B6D" w:rsidRPr="004576A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4576A7">
        <w:rPr>
          <w:rFonts w:ascii="Arial Narrow" w:hAnsi="Arial Narrow"/>
          <w:sz w:val="24"/>
          <w:szCs w:val="24"/>
        </w:rPr>
        <w:t>o critério utilizado para análise será o maior t</w:t>
      </w:r>
      <w:r w:rsidR="005F7B6D" w:rsidRPr="004576A7">
        <w:rPr>
          <w:rFonts w:ascii="Arial Narrow" w:hAnsi="Arial Narrow"/>
          <w:sz w:val="24"/>
          <w:szCs w:val="24"/>
        </w:rPr>
        <w:t>empo de serviço/experiência na área</w:t>
      </w:r>
      <w:r w:rsidR="002909BC" w:rsidRPr="004576A7">
        <w:rPr>
          <w:rFonts w:ascii="Arial Narrow" w:hAnsi="Arial Narrow"/>
          <w:sz w:val="24"/>
          <w:szCs w:val="24"/>
        </w:rPr>
        <w:t>.</w:t>
      </w:r>
    </w:p>
    <w:p w14:paraId="052F2624" w14:textId="77777777" w:rsidR="005F7B6D" w:rsidRPr="004576A7" w:rsidRDefault="002909BC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7CD6D518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a) maior idade; </w:t>
      </w:r>
    </w:p>
    <w:p w14:paraId="58B9E564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>b) sorteio público</w:t>
      </w:r>
    </w:p>
    <w:p w14:paraId="6EA207EA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</w:t>
      </w:r>
      <w:r w:rsidR="002909BC" w:rsidRPr="004576A7">
        <w:rPr>
          <w:rFonts w:ascii="Arial Narrow" w:hAnsi="Arial Narrow" w:cs="Arial"/>
          <w:sz w:val="24"/>
          <w:szCs w:val="24"/>
        </w:rPr>
        <w:t>No</w:t>
      </w:r>
      <w:r w:rsidRPr="004576A7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59168D00" w14:textId="77777777" w:rsidR="002909BC" w:rsidRPr="004576A7" w:rsidRDefault="004576A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 de identificação;</w:t>
      </w:r>
    </w:p>
    <w:p w14:paraId="512C0F8B" w14:textId="77777777" w:rsidR="005F7B6D" w:rsidRDefault="005F7B6D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Documentos que comprovem a experiência profissional (registro na CTPS, porta</w:t>
      </w:r>
      <w:r w:rsidR="002909BC" w:rsidRPr="004576A7">
        <w:rPr>
          <w:rFonts w:ascii="Arial Narrow" w:hAnsi="Arial Narrow" w:cs="Arial"/>
          <w:sz w:val="24"/>
          <w:szCs w:val="24"/>
        </w:rPr>
        <w:t>rias e/ou contrato de trabalho);</w:t>
      </w:r>
    </w:p>
    <w:p w14:paraId="6692307F" w14:textId="4353AE39" w:rsidR="00F743F7" w:rsidRDefault="00F743F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Carteira de habilitação;</w:t>
      </w:r>
    </w:p>
    <w:p w14:paraId="16922B65" w14:textId="16B9D32A" w:rsidR="00F743F7" w:rsidRPr="004576A7" w:rsidRDefault="00F743F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Comprovante de conclusão e/ou histórico escolar que comprove a conclusão do ensino fundamental.</w:t>
      </w:r>
    </w:p>
    <w:p w14:paraId="225D1978" w14:textId="77777777" w:rsidR="005F7B6D" w:rsidRPr="004576A7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A6DF7E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64D8C8E0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Ao candidato classificado serão exigidos, para contratação, os seguintes documentos:</w:t>
      </w:r>
    </w:p>
    <w:p w14:paraId="6B9F2CFD" w14:textId="77777777" w:rsidR="005F7B6D" w:rsidRPr="004576A7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548DCA2A" w14:textId="77777777" w:rsidR="005F7B6D" w:rsidRPr="004576A7" w:rsidRDefault="005F7B6D" w:rsidP="004576A7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5E91889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1032192C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CFC5A50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821AB2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2EAF7C7D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1D479D4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01 (uma) foto 3x4;</w:t>
      </w:r>
    </w:p>
    <w:p w14:paraId="5F698CC6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14:paraId="74106932" w14:textId="00D9247C" w:rsidR="004576A7" w:rsidRPr="00DB521B" w:rsidRDefault="005F7B6D" w:rsidP="00DB521B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CPF;</w:t>
      </w:r>
    </w:p>
    <w:p w14:paraId="34A0AB03" w14:textId="77777777" w:rsidR="005F7B6D" w:rsidRPr="004576A7" w:rsidRDefault="005F7B6D" w:rsidP="004576A7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Identidade;</w:t>
      </w:r>
    </w:p>
    <w:p w14:paraId="12CD51B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Título de Eleitor;</w:t>
      </w:r>
    </w:p>
    <w:p w14:paraId="69C4486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2A1A3B03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B56A048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554FBADA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Carteira de Trabalho;</w:t>
      </w:r>
    </w:p>
    <w:p w14:paraId="6EC02F1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Carteira de Habilitação;</w:t>
      </w:r>
    </w:p>
    <w:p w14:paraId="5DDB3C6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Pis/Pasep;</w:t>
      </w:r>
    </w:p>
    <w:p w14:paraId="3EAA0EEB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Comprovante de endereço;</w:t>
      </w:r>
    </w:p>
    <w:p w14:paraId="1D0B27B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lastRenderedPageBreak/>
        <w:t>Número de conta corrente na Caixa Econômica Federal.</w:t>
      </w:r>
    </w:p>
    <w:p w14:paraId="50003362" w14:textId="77777777" w:rsidR="005F7B6D" w:rsidRPr="004576A7" w:rsidRDefault="002909BC" w:rsidP="005F7B6D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4.3. </w:t>
      </w:r>
      <w:r w:rsidRPr="004576A7">
        <w:rPr>
          <w:rFonts w:ascii="Arial Narrow" w:hAnsi="Arial Narrow" w:cs="Arial"/>
          <w:sz w:val="24"/>
          <w:szCs w:val="24"/>
        </w:rPr>
        <w:t>Cumpridas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as exigências de documentação para a contratação, o candidato selecionado iniciará suas atividades </w:t>
      </w:r>
      <w:r w:rsidRPr="004576A7">
        <w:rPr>
          <w:rFonts w:ascii="Arial Narrow" w:hAnsi="Arial Narrow" w:cs="Arial"/>
          <w:sz w:val="24"/>
          <w:szCs w:val="24"/>
        </w:rPr>
        <w:t>na Secretaria de Assistência Social e na Secretaria de Saúde.</w:t>
      </w:r>
    </w:p>
    <w:p w14:paraId="32C01982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0E9F6114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135BEF5F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48FABE57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5664FD99" w14:textId="391D2658" w:rsidR="005F7B6D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Catanduvas (SC), </w:t>
      </w:r>
      <w:r w:rsidR="005D7085">
        <w:rPr>
          <w:rFonts w:ascii="Arial Narrow" w:hAnsi="Arial Narrow" w:cs="Arial"/>
          <w:sz w:val="24"/>
          <w:szCs w:val="24"/>
        </w:rPr>
        <w:t>27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de </w:t>
      </w:r>
      <w:r w:rsidR="005D7085">
        <w:rPr>
          <w:rFonts w:ascii="Arial Narrow" w:hAnsi="Arial Narrow" w:cs="Arial"/>
          <w:sz w:val="24"/>
          <w:szCs w:val="24"/>
        </w:rPr>
        <w:t>fevereiro d</w:t>
      </w:r>
      <w:r w:rsidR="005F7B6D" w:rsidRPr="004576A7">
        <w:rPr>
          <w:rFonts w:ascii="Arial Narrow" w:hAnsi="Arial Narrow" w:cs="Arial"/>
          <w:sz w:val="24"/>
          <w:szCs w:val="24"/>
        </w:rPr>
        <w:t>e 202</w:t>
      </w:r>
      <w:r w:rsidR="005D7085">
        <w:rPr>
          <w:rFonts w:ascii="Arial Narrow" w:hAnsi="Arial Narrow" w:cs="Arial"/>
          <w:sz w:val="24"/>
          <w:szCs w:val="24"/>
        </w:rPr>
        <w:t>4</w:t>
      </w:r>
      <w:r w:rsidR="005F7B6D" w:rsidRPr="004576A7">
        <w:rPr>
          <w:rFonts w:ascii="Arial Narrow" w:hAnsi="Arial Narrow" w:cs="Arial"/>
          <w:sz w:val="24"/>
          <w:szCs w:val="24"/>
        </w:rPr>
        <w:t>.</w:t>
      </w:r>
    </w:p>
    <w:p w14:paraId="7B61C94B" w14:textId="77777777" w:rsidR="002909BC" w:rsidRPr="004576A7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Registrado e publicado nesta data.</w:t>
      </w:r>
    </w:p>
    <w:p w14:paraId="717445F8" w14:textId="77777777" w:rsidR="002909BC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14AD2186" w14:textId="77777777" w:rsidR="002909BC" w:rsidRPr="004576A7" w:rsidRDefault="002909BC" w:rsidP="005D7085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0EBD0D8" w14:textId="345F6577" w:rsidR="002909BC" w:rsidRPr="004576A7" w:rsidRDefault="00DB521B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Everaldo Gabriel da Costa</w:t>
      </w:r>
    </w:p>
    <w:p w14:paraId="01B7CD08" w14:textId="3341B51F" w:rsidR="002909BC" w:rsidRDefault="002909BC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Secretári</w:t>
      </w:r>
      <w:r w:rsidR="00DB521B">
        <w:rPr>
          <w:rFonts w:ascii="Arial Narrow" w:hAnsi="Arial Narrow"/>
          <w:b/>
          <w:sz w:val="24"/>
          <w:szCs w:val="24"/>
        </w:rPr>
        <w:t>o</w:t>
      </w:r>
      <w:r w:rsidRPr="004576A7">
        <w:rPr>
          <w:rFonts w:ascii="Arial Narrow" w:hAnsi="Arial Narrow"/>
          <w:b/>
          <w:sz w:val="24"/>
          <w:szCs w:val="24"/>
        </w:rPr>
        <w:t xml:space="preserve"> Municipal de</w:t>
      </w:r>
      <w:r w:rsidR="00DB521B">
        <w:rPr>
          <w:rFonts w:ascii="Arial Narrow" w:hAnsi="Arial Narrow"/>
          <w:b/>
          <w:sz w:val="24"/>
          <w:szCs w:val="24"/>
        </w:rPr>
        <w:t xml:space="preserve"> Infraestrutura </w:t>
      </w:r>
      <w:r w:rsidRPr="004576A7">
        <w:rPr>
          <w:rFonts w:ascii="Arial Narrow" w:hAnsi="Arial Narrow"/>
          <w:b/>
          <w:sz w:val="24"/>
          <w:szCs w:val="24"/>
        </w:rPr>
        <w:t>de Catanduvas (SC)</w:t>
      </w:r>
    </w:p>
    <w:p w14:paraId="09801F83" w14:textId="77777777" w:rsidR="005D7085" w:rsidRDefault="005D7085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60A76F" w14:textId="5639C3CA" w:rsidR="005D7085" w:rsidRDefault="005D7085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Valmir </w:t>
      </w:r>
      <w:proofErr w:type="spellStart"/>
      <w:r>
        <w:rPr>
          <w:rFonts w:ascii="Arial Narrow" w:hAnsi="Arial Narrow"/>
          <w:b/>
          <w:sz w:val="24"/>
          <w:szCs w:val="24"/>
        </w:rPr>
        <w:t>Zuqui</w:t>
      </w:r>
      <w:proofErr w:type="spellEnd"/>
    </w:p>
    <w:p w14:paraId="2908ACD4" w14:textId="21CA5500" w:rsidR="00651FCB" w:rsidRPr="004576A7" w:rsidRDefault="005D7085" w:rsidP="005D7085">
      <w:pPr>
        <w:tabs>
          <w:tab w:val="left" w:pos="2364"/>
        </w:tabs>
        <w:jc w:val="center"/>
        <w:rPr>
          <w:rFonts w:ascii="Arial Narrow" w:hAnsi="Arial Narrow"/>
          <w:noProof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Secretári</w:t>
      </w:r>
      <w:r>
        <w:rPr>
          <w:rFonts w:ascii="Arial Narrow" w:hAnsi="Arial Narrow"/>
          <w:b/>
          <w:sz w:val="24"/>
          <w:szCs w:val="24"/>
        </w:rPr>
        <w:t>o</w:t>
      </w:r>
      <w:r w:rsidRPr="004576A7">
        <w:rPr>
          <w:rFonts w:ascii="Arial Narrow" w:hAnsi="Arial Narrow"/>
          <w:b/>
          <w:sz w:val="24"/>
          <w:szCs w:val="24"/>
        </w:rPr>
        <w:t xml:space="preserve"> Municipal de</w:t>
      </w:r>
      <w:r>
        <w:rPr>
          <w:rFonts w:ascii="Arial Narrow" w:hAnsi="Arial Narrow"/>
          <w:b/>
          <w:sz w:val="24"/>
          <w:szCs w:val="24"/>
        </w:rPr>
        <w:t xml:space="preserve"> Indústria, Comércio e Turismo</w:t>
      </w:r>
    </w:p>
    <w:sectPr w:rsidR="00651FCB" w:rsidRPr="004576A7" w:rsidSect="00620F35">
      <w:headerReference w:type="default" r:id="rId7"/>
      <w:footerReference w:type="default" r:id="rId8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C301" w14:textId="77777777" w:rsidR="00620F35" w:rsidRDefault="00620F35" w:rsidP="00EB3B60">
      <w:pPr>
        <w:spacing w:after="0" w:line="240" w:lineRule="auto"/>
      </w:pPr>
      <w:r>
        <w:separator/>
      </w:r>
    </w:p>
  </w:endnote>
  <w:endnote w:type="continuationSeparator" w:id="0">
    <w:p w14:paraId="72ABDAED" w14:textId="77777777" w:rsidR="00620F35" w:rsidRDefault="00620F35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2FC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8A30E9" wp14:editId="7E831CA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F90D" w14:textId="77777777" w:rsidR="00620F35" w:rsidRDefault="00620F35" w:rsidP="00EB3B60">
      <w:pPr>
        <w:spacing w:after="0" w:line="240" w:lineRule="auto"/>
      </w:pPr>
      <w:r>
        <w:separator/>
      </w:r>
    </w:p>
  </w:footnote>
  <w:footnote w:type="continuationSeparator" w:id="0">
    <w:p w14:paraId="2E9154B8" w14:textId="77777777" w:rsidR="00620F35" w:rsidRDefault="00620F35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027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99C1F9" wp14:editId="3AB32B20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8E7"/>
    <w:multiLevelType w:val="multilevel"/>
    <w:tmpl w:val="131EE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B60C8C22"/>
    <w:lvl w:ilvl="0" w:tplc="9A2E8442">
      <w:start w:val="1"/>
      <w:numFmt w:val="lowerRoman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695955"/>
    <w:multiLevelType w:val="hybridMultilevel"/>
    <w:tmpl w:val="396EB1EC"/>
    <w:lvl w:ilvl="0" w:tplc="D1DC65FE">
      <w:start w:val="11"/>
      <w:numFmt w:val="lowerLetter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6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6474">
    <w:abstractNumId w:val="7"/>
  </w:num>
  <w:num w:numId="2" w16cid:durableId="506293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172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991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031085">
    <w:abstractNumId w:val="3"/>
  </w:num>
  <w:num w:numId="6" w16cid:durableId="1103188005">
    <w:abstractNumId w:val="2"/>
  </w:num>
  <w:num w:numId="7" w16cid:durableId="2003073577">
    <w:abstractNumId w:val="0"/>
  </w:num>
  <w:num w:numId="8" w16cid:durableId="1824009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36980"/>
    <w:rsid w:val="00056CF8"/>
    <w:rsid w:val="0009541F"/>
    <w:rsid w:val="00142E8F"/>
    <w:rsid w:val="001F6E64"/>
    <w:rsid w:val="002035A3"/>
    <w:rsid w:val="002909BC"/>
    <w:rsid w:val="00314215"/>
    <w:rsid w:val="00380E89"/>
    <w:rsid w:val="004576A7"/>
    <w:rsid w:val="004A6434"/>
    <w:rsid w:val="005549A7"/>
    <w:rsid w:val="005866BD"/>
    <w:rsid w:val="005879BA"/>
    <w:rsid w:val="005D7085"/>
    <w:rsid w:val="005F7B6D"/>
    <w:rsid w:val="00620F35"/>
    <w:rsid w:val="00651FCB"/>
    <w:rsid w:val="00711249"/>
    <w:rsid w:val="00872A2A"/>
    <w:rsid w:val="00897675"/>
    <w:rsid w:val="00962BA5"/>
    <w:rsid w:val="00A06945"/>
    <w:rsid w:val="00A8036D"/>
    <w:rsid w:val="00B92652"/>
    <w:rsid w:val="00B951D4"/>
    <w:rsid w:val="00BD4C8A"/>
    <w:rsid w:val="00CC031F"/>
    <w:rsid w:val="00CE06F5"/>
    <w:rsid w:val="00DA5FE0"/>
    <w:rsid w:val="00DA70C6"/>
    <w:rsid w:val="00DB521B"/>
    <w:rsid w:val="00EB3B60"/>
    <w:rsid w:val="00EE581F"/>
    <w:rsid w:val="00EE7480"/>
    <w:rsid w:val="00EF3920"/>
    <w:rsid w:val="00EF3A6C"/>
    <w:rsid w:val="00F04AF3"/>
    <w:rsid w:val="00F20480"/>
    <w:rsid w:val="00F743F7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C50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4</cp:revision>
  <cp:lastPrinted>2023-06-02T13:43:00Z</cp:lastPrinted>
  <dcterms:created xsi:type="dcterms:W3CDTF">2024-02-28T12:54:00Z</dcterms:created>
  <dcterms:modified xsi:type="dcterms:W3CDTF">2024-02-28T15:00:00Z</dcterms:modified>
</cp:coreProperties>
</file>